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D91A8A" w:rsidRPr="00027E03" w14:paraId="79FFC998"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F172F82" w14:textId="77777777" w:rsidR="00D91A8A" w:rsidRPr="00027E03" w:rsidRDefault="00D91A8A">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778665E4" w14:textId="77777777" w:rsidR="00D91A8A" w:rsidRPr="00027E03" w:rsidRDefault="00D91A8A"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D91A8A" w:rsidRPr="00027E03" w14:paraId="41E96500"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E5D077" w14:textId="77777777" w:rsidR="00D91A8A" w:rsidRPr="00027E03" w:rsidRDefault="00D91A8A">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16362AB8" wp14:editId="371189E5">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8C96F2F" w14:textId="77777777" w:rsidR="00D91A8A" w:rsidRPr="00102A72" w:rsidRDefault="00D91A8A">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6362AB8"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58C96F2F" w14:textId="77777777" w:rsidR="00D91A8A" w:rsidRPr="00102A72" w:rsidRDefault="00D91A8A">
                            <w:pPr>
                              <w:jc w:val="center"/>
                              <w:rPr>
                                <w:b/>
                                <w:lang w:val="es-CO"/>
                              </w:rPr>
                            </w:pPr>
                            <w:r>
                              <w:rPr>
                                <w:b/>
                                <w:lang w:val="es-CO"/>
                              </w:rPr>
                              <w:t>X</w:t>
                            </w: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36E3E0BF" wp14:editId="5F31CEF6">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279B6CCC" w14:textId="77777777" w:rsidR="00D91A8A" w:rsidRPr="00027E03" w:rsidRDefault="00D91A8A" w:rsidP="00321A1C">
                                  <w:pPr>
                                    <w:jc w:val="center"/>
                                    <w:rPr>
                                      <w:b/>
                                      <w:lang w:val="es-CO"/>
                                    </w:rPr>
                                  </w:pPr>
                                </w:p>
                                <w:p w14:paraId="10A99046" w14:textId="77777777" w:rsidR="00D91A8A" w:rsidRPr="00102A72" w:rsidRDefault="00D91A8A">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6E3E0BF"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279B6CCC" w14:textId="77777777" w:rsidR="00D91A8A" w:rsidRPr="00027E03" w:rsidRDefault="00D91A8A" w:rsidP="00321A1C">
                            <w:pPr>
                              <w:jc w:val="center"/>
                              <w:rPr>
                                <w:b/>
                                <w:lang w:val="es-CO"/>
                              </w:rPr>
                            </w:pPr>
                          </w:p>
                          <w:p w14:paraId="10A99046" w14:textId="77777777" w:rsidR="00D91A8A" w:rsidRPr="00102A72" w:rsidRDefault="00D91A8A">
                            <w:pPr>
                              <w:jc w:val="center"/>
                              <w:rPr>
                                <w:b/>
                                <w:lang w:val="es-CO"/>
                              </w:rPr>
                            </w:pPr>
                          </w:p>
                        </w:txbxContent>
                      </v:textbox>
                    </v:rect>
                  </w:pict>
                </mc:Fallback>
              </mc:AlternateContent>
            </w:r>
          </w:p>
          <w:p w14:paraId="5F7B55FF" w14:textId="77777777" w:rsidR="00D91A8A" w:rsidRPr="00027E03" w:rsidRDefault="00D91A8A">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199EFFA4" w14:textId="77777777" w:rsidR="00D91A8A" w:rsidRPr="00027E03" w:rsidRDefault="00D91A8A">
            <w:pPr>
              <w:pStyle w:val="Textoindependiente2"/>
              <w:spacing w:line="240" w:lineRule="auto"/>
              <w:rPr>
                <w:rFonts w:ascii="Arial" w:hAnsi="Arial" w:cs="Arial"/>
                <w:sz w:val="22"/>
                <w:szCs w:val="22"/>
              </w:rPr>
            </w:pPr>
          </w:p>
          <w:p w14:paraId="03C1EE8E" w14:textId="77777777" w:rsidR="00D91A8A" w:rsidRPr="00027E03" w:rsidRDefault="00D91A8A"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1</w:t>
            </w:r>
          </w:p>
        </w:tc>
      </w:tr>
      <w:tr w:rsidR="00D91A8A" w:rsidRPr="00027E03" w14:paraId="3F3E8A0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1D4794F" w14:textId="77777777" w:rsidR="00D91A8A" w:rsidRPr="00027E03" w:rsidRDefault="00D91A8A"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D91A8A" w:rsidRPr="00027E03" w14:paraId="5B3F9A5A"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D428044" w14:textId="77777777" w:rsidR="00D91A8A" w:rsidRPr="00027E03" w:rsidRDefault="00D91A8A"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9329CB">
              <w:rPr>
                <w:rFonts w:ascii="Arial" w:hAnsi="Arial" w:cs="Arial"/>
                <w:noProof/>
                <w:sz w:val="22"/>
                <w:szCs w:val="22"/>
              </w:rPr>
              <w:t>4162.010.26.1.4333-2025</w:t>
            </w:r>
          </w:p>
        </w:tc>
      </w:tr>
      <w:tr w:rsidR="00D91A8A" w:rsidRPr="00027E03" w14:paraId="5CBF39F0"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114CE2" w14:textId="77777777" w:rsidR="00D91A8A" w:rsidRPr="00027E03" w:rsidRDefault="00D91A8A"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9329CB">
              <w:rPr>
                <w:rFonts w:ascii="Arial" w:hAnsi="Arial" w:cs="Arial"/>
                <w:noProof/>
                <w:sz w:val="22"/>
                <w:szCs w:val="22"/>
              </w:rPr>
              <w:t>ERIKA GIOVANNA MERCADO ESCARRIA</w:t>
            </w:r>
          </w:p>
        </w:tc>
      </w:tr>
      <w:tr w:rsidR="00D91A8A" w:rsidRPr="00027E03" w14:paraId="4563DA09"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F1EA31A" w14:textId="77777777" w:rsidR="00D91A8A" w:rsidRPr="00027E03" w:rsidRDefault="00D91A8A"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38.567.295</w:t>
            </w:r>
          </w:p>
        </w:tc>
      </w:tr>
      <w:tr w:rsidR="00D91A8A" w:rsidRPr="00027E03" w14:paraId="65E9E069"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2B070F3" w14:textId="77777777" w:rsidR="00D91A8A" w:rsidRPr="00027E03" w:rsidRDefault="00D91A8A"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D91A8A" w:rsidRPr="00027E03" w14:paraId="01CA9530"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852F695" w14:textId="77777777" w:rsidR="00D91A8A" w:rsidRPr="00027E03" w:rsidRDefault="00D91A8A" w:rsidP="007E0417">
            <w:pPr>
              <w:rPr>
                <w:rFonts w:ascii="Arial" w:hAnsi="Arial" w:cs="Arial"/>
                <w:sz w:val="22"/>
                <w:szCs w:val="22"/>
              </w:rPr>
            </w:pPr>
            <w:r w:rsidRPr="00027E03">
              <w:rPr>
                <w:rFonts w:ascii="Arial" w:hAnsi="Arial" w:cs="Arial"/>
                <w:sz w:val="22"/>
                <w:szCs w:val="22"/>
              </w:rPr>
              <w:t>Organismo: SECRETARIA DEL DEPORTE Y LA RECREACION</w:t>
            </w:r>
          </w:p>
        </w:tc>
      </w:tr>
      <w:tr w:rsidR="00D91A8A" w:rsidRPr="00027E03" w14:paraId="090F6B26"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3CA0ADC" w14:textId="77777777" w:rsidR="00D91A8A" w:rsidRPr="00027E03" w:rsidRDefault="00D91A8A"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9329CB">
              <w:rPr>
                <w:rFonts w:ascii="Arial" w:hAnsi="Arial" w:cs="Arial"/>
                <w:noProof/>
                <w:sz w:val="22"/>
                <w:szCs w:val="22"/>
              </w:rPr>
              <w:t>Prestación de servicios profesionales en la Secretaria del Deporte y la Recreacion del proyecto denominado Fortalecimiento de la planificación estratégica del servicio del deporte, recreación y la actividad física en Santiago de Cali BP - 26005398</w:t>
            </w:r>
          </w:p>
        </w:tc>
      </w:tr>
      <w:tr w:rsidR="00D91A8A" w:rsidRPr="00027E03" w14:paraId="02BB4EDB"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F8E5763" w14:textId="77777777" w:rsidR="00D91A8A" w:rsidRPr="00027E03" w:rsidRDefault="00D91A8A"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D91A8A" w:rsidRPr="00027E03" w14:paraId="19B6971A"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6CCCB86" w14:textId="77777777" w:rsidR="00D91A8A" w:rsidRPr="00027E03" w:rsidRDefault="00D91A8A"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59A8B4B7" w14:textId="6B2331DD" w:rsidR="00D91A8A" w:rsidRPr="009D43AF" w:rsidRDefault="00D91A8A" w:rsidP="009D43AF">
            <w:pPr>
              <w:pStyle w:val="Textoindependiente2"/>
              <w:spacing w:line="240" w:lineRule="auto"/>
              <w:jc w:val="center"/>
            </w:pPr>
            <w:r>
              <w:rPr>
                <w:rFonts w:ascii="Arial" w:hAnsi="Arial" w:cs="Arial"/>
                <w:noProof/>
                <w:sz w:val="22"/>
                <w:szCs w:val="22"/>
              </w:rPr>
              <w:t>05/nov/2025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29A394" w14:textId="77777777" w:rsidR="00D91A8A" w:rsidRPr="00027E03" w:rsidRDefault="00D91A8A"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3075291A" w14:textId="77777777" w:rsidR="00D91A8A" w:rsidRPr="00E355CD" w:rsidRDefault="00D91A8A" w:rsidP="00FD6CA7">
            <w:pPr>
              <w:pStyle w:val="Textoindependiente2"/>
              <w:spacing w:line="240" w:lineRule="auto"/>
              <w:jc w:val="center"/>
              <w:rPr>
                <w:rFonts w:ascii="Arial" w:hAnsi="Arial" w:cs="Arial"/>
                <w:sz w:val="22"/>
                <w:szCs w:val="22"/>
              </w:rPr>
            </w:pPr>
            <w:r w:rsidRPr="009329CB">
              <w:rPr>
                <w:rFonts w:ascii="Arial" w:hAnsi="Arial" w:cs="Arial"/>
                <w:noProof/>
                <w:sz w:val="22"/>
                <w:szCs w:val="22"/>
              </w:rPr>
              <w:t>07/nov/2025</w:t>
            </w:r>
          </w:p>
        </w:tc>
      </w:tr>
      <w:tr w:rsidR="00D91A8A" w:rsidRPr="00027E03" w14:paraId="0C93A270"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CCF6CF5" w14:textId="77777777" w:rsidR="00D91A8A" w:rsidRPr="00027E03" w:rsidRDefault="00D91A8A"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D91A8A" w:rsidRPr="00027E03" w14:paraId="1195BC5B"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CB5558" w14:textId="77777777" w:rsidR="00D91A8A" w:rsidRPr="00027E03" w:rsidRDefault="00D91A8A"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D91A8A" w:rsidRPr="00027E03" w14:paraId="7BCD483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3867A90E" w14:textId="77777777" w:rsidR="00D91A8A" w:rsidRPr="00027E03" w:rsidRDefault="00D91A8A">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D91A8A" w:rsidRPr="00027E03" w14:paraId="6908B1E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D574BEE" w14:textId="77777777" w:rsidR="00D91A8A" w:rsidRPr="00027E03" w:rsidRDefault="00D91A8A">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D91A8A" w:rsidRPr="00027E03" w14:paraId="0D88C6B3"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D9E50A7" w14:textId="77777777" w:rsidR="00D91A8A" w:rsidRPr="00027E03" w:rsidRDefault="00D91A8A">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D91A8A" w:rsidRPr="00027E03" w14:paraId="548F86E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33B8510" w14:textId="77777777" w:rsidR="00D91A8A" w:rsidRPr="00027E03" w:rsidRDefault="00D91A8A" w:rsidP="00CB3DFC">
            <w:pPr>
              <w:pStyle w:val="Textoindependiente2"/>
              <w:spacing w:line="240" w:lineRule="auto"/>
              <w:rPr>
                <w:rFonts w:ascii="Arial" w:hAnsi="Arial" w:cs="Arial"/>
                <w:sz w:val="22"/>
                <w:szCs w:val="22"/>
              </w:rPr>
            </w:pPr>
          </w:p>
          <w:p w14:paraId="2D6C8DF5" w14:textId="77777777" w:rsidR="00D91A8A" w:rsidRPr="00027E03" w:rsidRDefault="00D91A8A"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388EACFF" w14:textId="77777777" w:rsidR="00D91A8A" w:rsidRPr="00027E03" w:rsidRDefault="00D91A8A" w:rsidP="00810ADA">
            <w:pPr>
              <w:pStyle w:val="Textoindependiente2"/>
              <w:spacing w:line="240" w:lineRule="auto"/>
              <w:rPr>
                <w:rFonts w:ascii="Arial" w:hAnsi="Arial" w:cs="Arial"/>
                <w:sz w:val="22"/>
                <w:szCs w:val="22"/>
              </w:rPr>
            </w:pPr>
          </w:p>
        </w:tc>
      </w:tr>
      <w:tr w:rsidR="00D91A8A" w:rsidRPr="00027E03" w14:paraId="2F391AFB"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383F91" w14:textId="77777777" w:rsidR="00D91A8A" w:rsidRPr="00081E1C" w:rsidRDefault="00D91A8A"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9329CB">
              <w:rPr>
                <w:rFonts w:ascii="Arial" w:hAnsi="Arial" w:cs="Arial"/>
                <w:noProof/>
                <w:sz w:val="24"/>
                <w:szCs w:val="24"/>
              </w:rPr>
              <w:t>TRES MILLONES SETECIENTOS NOVENTA Y CINCO MIL PESOS M/CTE</w:t>
            </w:r>
            <w:r w:rsidRPr="001D6930">
              <w:rPr>
                <w:rFonts w:ascii="Arial" w:hAnsi="Arial" w:cs="Arial"/>
                <w:sz w:val="24"/>
                <w:szCs w:val="24"/>
              </w:rPr>
              <w:t xml:space="preserve"> ($</w:t>
            </w:r>
            <w:r>
              <w:rPr>
                <w:rFonts w:ascii="Arial" w:hAnsi="Arial" w:cs="Arial"/>
                <w:noProof/>
                <w:sz w:val="24"/>
                <w:szCs w:val="24"/>
                <w:lang w:eastAsia="es-CO"/>
              </w:rPr>
              <w:t>3.795.000</w:t>
            </w:r>
            <w:r w:rsidRPr="001D6930">
              <w:rPr>
                <w:rFonts w:ascii="Arial" w:hAnsi="Arial" w:cs="Arial"/>
                <w:sz w:val="24"/>
                <w:szCs w:val="24"/>
              </w:rPr>
              <w:t>)</w:t>
            </w:r>
          </w:p>
          <w:p w14:paraId="05EB4EC2" w14:textId="77777777" w:rsidR="00D91A8A" w:rsidRPr="00027E03" w:rsidRDefault="00D91A8A" w:rsidP="00535DDF">
            <w:pPr>
              <w:pStyle w:val="Textoindependiente2"/>
              <w:spacing w:line="240" w:lineRule="auto"/>
              <w:rPr>
                <w:rFonts w:ascii="Arial" w:hAnsi="Arial" w:cs="Arial"/>
                <w:sz w:val="22"/>
                <w:szCs w:val="22"/>
              </w:rPr>
            </w:pPr>
          </w:p>
        </w:tc>
      </w:tr>
      <w:tr w:rsidR="00D91A8A" w:rsidRPr="00027E03" w14:paraId="18C742E0"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CCCD2FF" w14:textId="77777777" w:rsidR="00D91A8A" w:rsidRPr="00F97E61" w:rsidRDefault="00D91A8A"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D91A8A" w:rsidRPr="00027E03" w14:paraId="2A885D1B"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F5D54BB" w14:textId="77777777" w:rsidR="00D91A8A" w:rsidRPr="00F97E61" w:rsidRDefault="00D91A8A"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D91A8A" w:rsidRPr="00027E03" w14:paraId="64D34110"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68A01C" w14:textId="77777777" w:rsidR="00D91A8A" w:rsidRPr="00027E03" w:rsidRDefault="00D91A8A"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D91A8A" w:rsidRPr="00027E03" w14:paraId="76DFE500"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D91A8A" w:rsidRPr="00027E03" w14:paraId="6E77587D"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3FC6D" w14:textId="77777777" w:rsidR="00D91A8A" w:rsidRPr="00027E03" w:rsidRDefault="00D91A8A" w:rsidP="003C015D">
                  <w:pPr>
                    <w:pStyle w:val="Textoindependiente2"/>
                    <w:spacing w:line="240" w:lineRule="auto"/>
                    <w:rPr>
                      <w:rFonts w:ascii="Arial" w:hAnsi="Arial" w:cs="Arial"/>
                      <w:sz w:val="22"/>
                      <w:szCs w:val="22"/>
                    </w:rPr>
                  </w:pPr>
                  <w:r w:rsidRPr="00027E03">
                    <w:rPr>
                      <w:rFonts w:ascii="Arial" w:hAnsi="Arial" w:cs="Arial"/>
                      <w:sz w:val="22"/>
                      <w:szCs w:val="22"/>
                    </w:rPr>
                    <w:lastRenderedPageBreak/>
                    <w:t>Para efectos de disminución de la base de retención en la fuente, anexo copia legible de los siguientes documentos:</w:t>
                  </w:r>
                </w:p>
                <w:p w14:paraId="57A78D81" w14:textId="77777777" w:rsidR="00D91A8A" w:rsidRPr="00027E03" w:rsidRDefault="00D91A8A"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C78A3" w14:textId="77777777" w:rsidR="00D91A8A" w:rsidRPr="00027E03" w:rsidRDefault="00D91A8A"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CD8D5" w14:textId="77777777" w:rsidR="00D91A8A" w:rsidRPr="00027E03" w:rsidRDefault="00D91A8A"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D91A8A" w:rsidRPr="00027E03" w14:paraId="705F7541"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8AB003" w14:textId="77777777" w:rsidR="00D91A8A" w:rsidRPr="00027E03" w:rsidRDefault="00D91A8A"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F65FE" w14:textId="77777777" w:rsidR="00D91A8A" w:rsidRPr="00027E03" w:rsidRDefault="00D91A8A"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88156" w14:textId="77777777" w:rsidR="00D91A8A" w:rsidRPr="00027E03" w:rsidRDefault="00D91A8A"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2A96A5B2" w14:textId="77777777" w:rsidR="00D91A8A" w:rsidRPr="00027E03" w:rsidRDefault="00D91A8A" w:rsidP="00102A72">
                  <w:pPr>
                    <w:pStyle w:val="Textoindependiente2"/>
                    <w:spacing w:line="240" w:lineRule="auto"/>
                    <w:jc w:val="center"/>
                    <w:rPr>
                      <w:rFonts w:ascii="Arial" w:hAnsi="Arial" w:cs="Arial"/>
                      <w:sz w:val="22"/>
                      <w:szCs w:val="22"/>
                    </w:rPr>
                  </w:pPr>
                </w:p>
              </w:tc>
            </w:tr>
            <w:tr w:rsidR="00D91A8A" w:rsidRPr="00027E03" w14:paraId="492088F2"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2256B" w14:textId="77777777" w:rsidR="00D91A8A" w:rsidRPr="00027E03" w:rsidRDefault="00D91A8A"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23570" w14:textId="77777777" w:rsidR="00D91A8A" w:rsidRPr="00027E03" w:rsidRDefault="00D91A8A"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8F309" w14:textId="77777777" w:rsidR="00D91A8A" w:rsidRPr="00027E03" w:rsidRDefault="00D91A8A"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00327C3E" w14:textId="77777777" w:rsidR="00D91A8A" w:rsidRPr="00027E03" w:rsidRDefault="00D91A8A">
            <w:pPr>
              <w:pStyle w:val="Textoindependiente2"/>
              <w:spacing w:line="240" w:lineRule="auto"/>
              <w:rPr>
                <w:rFonts w:ascii="Arial" w:hAnsi="Arial" w:cs="Arial"/>
                <w:sz w:val="22"/>
                <w:szCs w:val="22"/>
              </w:rPr>
            </w:pPr>
          </w:p>
          <w:p w14:paraId="2BD4FF36" w14:textId="77777777" w:rsidR="00D91A8A" w:rsidRPr="00027E03" w:rsidRDefault="00D91A8A">
            <w:pPr>
              <w:pStyle w:val="Textoindependiente2"/>
              <w:spacing w:line="240" w:lineRule="auto"/>
              <w:rPr>
                <w:rFonts w:ascii="Arial" w:hAnsi="Arial" w:cs="Arial"/>
                <w:sz w:val="22"/>
                <w:szCs w:val="22"/>
              </w:rPr>
            </w:pPr>
          </w:p>
          <w:p w14:paraId="254F864C" w14:textId="77777777" w:rsidR="00D91A8A" w:rsidRPr="00027E03" w:rsidRDefault="00D91A8A">
            <w:pPr>
              <w:pStyle w:val="Textoindependiente2"/>
              <w:spacing w:line="240" w:lineRule="auto"/>
              <w:rPr>
                <w:rFonts w:ascii="Arial" w:hAnsi="Arial" w:cs="Arial"/>
                <w:sz w:val="22"/>
                <w:szCs w:val="22"/>
              </w:rPr>
            </w:pPr>
          </w:p>
        </w:tc>
      </w:tr>
      <w:tr w:rsidR="00D91A8A" w:rsidRPr="00027E03" w14:paraId="46DF9DFE"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6613793" w14:textId="77777777" w:rsidR="00D91A8A" w:rsidRPr="00027E03" w:rsidRDefault="00D91A8A">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5A9DBE92" w14:textId="77777777" w:rsidR="00D91A8A" w:rsidRPr="00027E03" w:rsidRDefault="00D91A8A">
            <w:pPr>
              <w:pStyle w:val="Textoindependiente2"/>
              <w:spacing w:line="240" w:lineRule="auto"/>
              <w:rPr>
                <w:rFonts w:ascii="Arial" w:hAnsi="Arial" w:cs="Arial"/>
                <w:sz w:val="22"/>
                <w:szCs w:val="22"/>
              </w:rPr>
            </w:pPr>
          </w:p>
          <w:p w14:paraId="70A4BB68" w14:textId="77777777" w:rsidR="00D91A8A" w:rsidRPr="00027E03" w:rsidRDefault="00D91A8A">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D91A8A" w:rsidRPr="00027E03" w14:paraId="29DF673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B672D9" w14:textId="77777777" w:rsidR="00D91A8A" w:rsidRPr="00027E03" w:rsidRDefault="00D91A8A"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60E897" w14:textId="77777777" w:rsidR="00D91A8A" w:rsidRPr="00027E03" w:rsidRDefault="00D91A8A"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C7C923" w14:textId="77777777" w:rsidR="00D91A8A" w:rsidRPr="00027E03" w:rsidRDefault="00D91A8A"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7C2D38" w14:textId="77777777" w:rsidR="00D91A8A" w:rsidRPr="00027E03" w:rsidRDefault="00D91A8A"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D91A8A" w:rsidRPr="00027E03" w14:paraId="73F29548"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880A83" w14:textId="77777777" w:rsidR="00D91A8A" w:rsidRPr="001D6930" w:rsidRDefault="00D91A8A" w:rsidP="00AA4624">
                  <w:pPr>
                    <w:pStyle w:val="Textoindependiente2"/>
                    <w:spacing w:line="240" w:lineRule="auto"/>
                    <w:jc w:val="center"/>
                    <w:rPr>
                      <w:rFonts w:ascii="Arial" w:hAnsi="Arial" w:cs="Arial"/>
                      <w:szCs w:val="24"/>
                    </w:rPr>
                  </w:pPr>
                  <w:r w:rsidRPr="001D6930">
                    <w:rPr>
                      <w:rFonts w:ascii="Arial" w:hAnsi="Arial" w:cs="Arial"/>
                      <w:szCs w:val="24"/>
                    </w:rPr>
                    <w:t>$</w:t>
                  </w:r>
                  <w:r>
                    <w:rPr>
                      <w:rFonts w:ascii="Arial" w:hAnsi="Arial" w:cs="Arial"/>
                      <w:noProof/>
                      <w:szCs w:val="24"/>
                      <w:lang w:eastAsia="es-CO"/>
                    </w:rPr>
                    <w:t>3.795.000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0839C0" w14:textId="77777777" w:rsidR="00D91A8A" w:rsidRPr="001D6930" w:rsidRDefault="00D91A8A" w:rsidP="00AA4624">
                  <w:pPr>
                    <w:jc w:val="center"/>
                    <w:rPr>
                      <w:rFonts w:ascii="Arial" w:hAnsi="Arial" w:cs="Arial"/>
                      <w:sz w:val="24"/>
                      <w:szCs w:val="24"/>
                    </w:rPr>
                  </w:pPr>
                  <w:r w:rsidRPr="001D6930">
                    <w:rPr>
                      <w:rFonts w:ascii="Arial" w:hAnsi="Arial" w:cs="Arial"/>
                      <w:sz w:val="24"/>
                      <w:szCs w:val="24"/>
                    </w:rPr>
                    <w:t>$</w:t>
                  </w:r>
                  <w:r>
                    <w:rPr>
                      <w:rFonts w:ascii="Arial" w:hAnsi="Arial" w:cs="Arial"/>
                      <w:noProof/>
                      <w:sz w:val="24"/>
                      <w:szCs w:val="24"/>
                      <w:lang w:eastAsia="es-CO"/>
                    </w:rPr>
                    <w:t>3.795.000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9C65D2" w14:textId="77777777" w:rsidR="00D91A8A" w:rsidRPr="001D6930" w:rsidRDefault="00D91A8A" w:rsidP="004C2C2F">
                  <w:pPr>
                    <w:jc w:val="center"/>
                    <w:rPr>
                      <w:rFonts w:ascii="Arial" w:hAnsi="Arial" w:cs="Arial"/>
                      <w:sz w:val="24"/>
                      <w:szCs w:val="24"/>
                    </w:rPr>
                  </w:pPr>
                  <w:r>
                    <w:rPr>
                      <w:rFonts w:ascii="Arial" w:hAnsi="Arial" w:cs="Arial"/>
                      <w:sz w:val="24"/>
                      <w:szCs w:val="24"/>
                    </w:rPr>
                    <w:t>$</w:t>
                  </w:r>
                  <w:r w:rsidRPr="009329CB">
                    <w:rPr>
                      <w:rFonts w:ascii="Arial" w:hAnsi="Arial" w:cs="Arial"/>
                      <w:noProof/>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FB18C9" w14:textId="0652223B" w:rsidR="00D91A8A" w:rsidRPr="001D6930" w:rsidRDefault="00D91A8A" w:rsidP="00AA4624">
                  <w:pPr>
                    <w:jc w:val="center"/>
                    <w:rPr>
                      <w:rFonts w:ascii="Arial" w:hAnsi="Arial" w:cs="Arial"/>
                      <w:bCs/>
                      <w:sz w:val="24"/>
                      <w:szCs w:val="24"/>
                      <w:lang w:eastAsia="es-CO"/>
                    </w:rPr>
                  </w:pPr>
                  <w:r w:rsidRPr="001D6930">
                    <w:rPr>
                      <w:rFonts w:ascii="Arial" w:hAnsi="Arial" w:cs="Arial"/>
                      <w:sz w:val="24"/>
                      <w:szCs w:val="24"/>
                    </w:rPr>
                    <w:t>$</w:t>
                  </w:r>
                  <w:r>
                    <w:rPr>
                      <w:rFonts w:ascii="Arial" w:hAnsi="Arial" w:cs="Arial"/>
                      <w:noProof/>
                      <w:sz w:val="24"/>
                      <w:szCs w:val="24"/>
                      <w:lang w:eastAsia="es-CO"/>
                    </w:rPr>
                    <w:t xml:space="preserve"> </w:t>
                  </w:r>
                  <w:r>
                    <w:rPr>
                      <w:rFonts w:ascii="Arial" w:hAnsi="Arial" w:cs="Arial"/>
                      <w:noProof/>
                      <w:sz w:val="24"/>
                      <w:szCs w:val="24"/>
                      <w:lang w:eastAsia="es-CO"/>
                    </w:rPr>
                    <w:t>0</w:t>
                  </w:r>
                  <w:r>
                    <w:rPr>
                      <w:rFonts w:ascii="Arial" w:hAnsi="Arial" w:cs="Arial"/>
                      <w:noProof/>
                      <w:sz w:val="24"/>
                      <w:szCs w:val="24"/>
                      <w:lang w:eastAsia="es-CO"/>
                    </w:rPr>
                    <w:t xml:space="preserve">  </w:t>
                  </w:r>
                </w:p>
              </w:tc>
            </w:tr>
          </w:tbl>
          <w:p w14:paraId="3C55E930" w14:textId="77777777" w:rsidR="00D91A8A" w:rsidRPr="00027E03" w:rsidRDefault="00D91A8A">
            <w:pPr>
              <w:pStyle w:val="Textoindependiente2"/>
              <w:spacing w:line="240" w:lineRule="auto"/>
              <w:rPr>
                <w:rFonts w:ascii="Arial" w:hAnsi="Arial" w:cs="Arial"/>
                <w:sz w:val="22"/>
                <w:szCs w:val="22"/>
              </w:rPr>
            </w:pPr>
          </w:p>
        </w:tc>
      </w:tr>
      <w:tr w:rsidR="00D91A8A" w:rsidRPr="00027E03" w14:paraId="740BB382"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BBD0506" w14:textId="77777777" w:rsidR="00D91A8A" w:rsidRPr="00027E03" w:rsidRDefault="00D91A8A"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6D76724C" w14:textId="77777777" w:rsidR="00D91A8A" w:rsidRPr="00027E03" w:rsidRDefault="00D91A8A" w:rsidP="00930C31">
            <w:pPr>
              <w:jc w:val="both"/>
              <w:rPr>
                <w:rFonts w:ascii="Arial" w:hAnsi="Arial" w:cs="Arial"/>
                <w:bCs/>
                <w:sz w:val="22"/>
                <w:szCs w:val="22"/>
                <w:lang w:val="es-MX"/>
              </w:rPr>
            </w:pPr>
          </w:p>
        </w:tc>
      </w:tr>
      <w:tr w:rsidR="00D91A8A" w:rsidRPr="00027E03" w14:paraId="3003A970"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FF283A0" w14:textId="77777777" w:rsidR="00D91A8A" w:rsidRPr="00027E03" w:rsidRDefault="00D91A8A"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15B085A4" w14:textId="77777777" w:rsidR="00D91A8A" w:rsidRPr="00027E03" w:rsidRDefault="00D91A8A"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D91A8A" w:rsidRPr="00027E03" w14:paraId="60BC7B91"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178804C2" w14:textId="77777777" w:rsidR="00D91A8A" w:rsidRPr="00AA4624" w:rsidRDefault="00D91A8A">
            <w:pPr>
              <w:jc w:val="both"/>
              <w:rPr>
                <w:rFonts w:ascii="Arial" w:hAnsi="Arial" w:cs="Arial"/>
                <w:bCs/>
                <w:sz w:val="22"/>
                <w:szCs w:val="22"/>
              </w:rPr>
            </w:pPr>
          </w:p>
          <w:p w14:paraId="582B3C80" w14:textId="77777777" w:rsidR="00D91A8A" w:rsidRPr="00AA4624" w:rsidRDefault="00D91A8A">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0DBCD2EB" w14:textId="77777777" w:rsidR="00D91A8A" w:rsidRPr="00AA4624" w:rsidRDefault="00D91A8A">
            <w:pPr>
              <w:rPr>
                <w:rFonts w:ascii="Arial" w:hAnsi="Arial" w:cs="Arial"/>
                <w:sz w:val="22"/>
                <w:szCs w:val="22"/>
              </w:rPr>
            </w:pPr>
          </w:p>
          <w:p w14:paraId="1FF441BD" w14:textId="77777777" w:rsidR="00D91A8A" w:rsidRPr="00AA4624" w:rsidRDefault="00D91A8A" w:rsidP="00400AEC">
            <w:pPr>
              <w:tabs>
                <w:tab w:val="left" w:pos="2579"/>
              </w:tabs>
              <w:rPr>
                <w:rFonts w:ascii="Arial" w:hAnsi="Arial" w:cs="Arial"/>
                <w:sz w:val="22"/>
                <w:szCs w:val="22"/>
              </w:rPr>
            </w:pPr>
            <w:r w:rsidRPr="00AA4624">
              <w:rPr>
                <w:rFonts w:ascii="Arial" w:hAnsi="Arial" w:cs="Arial"/>
                <w:sz w:val="22"/>
                <w:szCs w:val="22"/>
              </w:rPr>
              <w:t>No. Planilla:</w:t>
            </w:r>
            <w:r>
              <w:rPr>
                <w:rFonts w:ascii="Arial" w:hAnsi="Arial" w:cs="Arial"/>
                <w:sz w:val="22"/>
                <w:szCs w:val="22"/>
              </w:rPr>
              <w:t xml:space="preserve"> N/A</w:t>
            </w:r>
            <w:r>
              <w:rPr>
                <w:rFonts w:ascii="Arial" w:hAnsi="Arial" w:cs="Arial"/>
                <w:color w:val="FF0000"/>
                <w:sz w:val="22"/>
                <w:szCs w:val="22"/>
              </w:rPr>
              <w:tab/>
            </w:r>
          </w:p>
          <w:p w14:paraId="788AA442" w14:textId="77777777" w:rsidR="00D91A8A" w:rsidRPr="00AA4624" w:rsidRDefault="00D91A8A">
            <w:pPr>
              <w:rPr>
                <w:rFonts w:ascii="Arial" w:hAnsi="Arial" w:cs="Arial"/>
                <w:sz w:val="22"/>
                <w:szCs w:val="22"/>
              </w:rPr>
            </w:pPr>
            <w:r w:rsidRPr="00AA4624">
              <w:rPr>
                <w:rFonts w:ascii="Arial" w:hAnsi="Arial" w:cs="Arial"/>
                <w:sz w:val="22"/>
                <w:szCs w:val="22"/>
              </w:rPr>
              <w:t>No. PIN, Autorización, Referencia, Pago:</w:t>
            </w:r>
            <w:r>
              <w:rPr>
                <w:rFonts w:ascii="Arial" w:hAnsi="Arial" w:cs="Arial"/>
                <w:sz w:val="22"/>
                <w:szCs w:val="22"/>
              </w:rPr>
              <w:t xml:space="preserve"> N/A</w:t>
            </w:r>
          </w:p>
          <w:p w14:paraId="79CC6572" w14:textId="77777777" w:rsidR="00D91A8A" w:rsidRPr="00AA4624" w:rsidRDefault="00D91A8A">
            <w:pPr>
              <w:rPr>
                <w:rFonts w:ascii="Arial" w:hAnsi="Arial" w:cs="Arial"/>
                <w:sz w:val="22"/>
                <w:szCs w:val="22"/>
              </w:rPr>
            </w:pPr>
            <w:r w:rsidRPr="00AA4624">
              <w:rPr>
                <w:rFonts w:ascii="Arial" w:hAnsi="Arial" w:cs="Arial"/>
                <w:sz w:val="22"/>
                <w:szCs w:val="22"/>
              </w:rPr>
              <w:t xml:space="preserve">Operador: </w:t>
            </w:r>
            <w:r>
              <w:rPr>
                <w:rFonts w:ascii="Arial" w:hAnsi="Arial" w:cs="Arial"/>
                <w:sz w:val="22"/>
                <w:szCs w:val="22"/>
              </w:rPr>
              <w:t>N/A</w:t>
            </w:r>
          </w:p>
          <w:p w14:paraId="315CAECA" w14:textId="77777777" w:rsidR="00D91A8A" w:rsidRPr="00AA4624" w:rsidRDefault="00D91A8A">
            <w:pPr>
              <w:rPr>
                <w:rFonts w:ascii="Arial" w:hAnsi="Arial" w:cs="Arial"/>
                <w:sz w:val="22"/>
                <w:szCs w:val="22"/>
              </w:rPr>
            </w:pPr>
            <w:r w:rsidRPr="00AA4624">
              <w:rPr>
                <w:rFonts w:ascii="Arial" w:hAnsi="Arial" w:cs="Arial"/>
                <w:sz w:val="22"/>
                <w:szCs w:val="22"/>
              </w:rPr>
              <w:t>Fecha de Pago:</w:t>
            </w:r>
            <w:r>
              <w:rPr>
                <w:rFonts w:ascii="Arial" w:hAnsi="Arial" w:cs="Arial"/>
                <w:sz w:val="22"/>
                <w:szCs w:val="22"/>
              </w:rPr>
              <w:t xml:space="preserve"> N/A</w:t>
            </w:r>
          </w:p>
          <w:p w14:paraId="4BAA5645" w14:textId="77777777" w:rsidR="00D91A8A" w:rsidRPr="00AA4624" w:rsidRDefault="00D91A8A" w:rsidP="00D5537B">
            <w:pPr>
              <w:rPr>
                <w:rFonts w:ascii="Arial" w:hAnsi="Arial" w:cs="Arial"/>
                <w:sz w:val="22"/>
                <w:szCs w:val="22"/>
              </w:rPr>
            </w:pPr>
            <w:r w:rsidRPr="00AA4624">
              <w:rPr>
                <w:rFonts w:ascii="Arial" w:hAnsi="Arial" w:cs="Arial"/>
                <w:sz w:val="22"/>
                <w:szCs w:val="22"/>
              </w:rPr>
              <w:t>Periodo de pago de la seguridad social:</w:t>
            </w:r>
            <w:r>
              <w:rPr>
                <w:rFonts w:ascii="Arial" w:hAnsi="Arial" w:cs="Arial"/>
                <w:sz w:val="22"/>
                <w:szCs w:val="22"/>
              </w:rPr>
              <w:t xml:space="preserve"> N/A</w:t>
            </w:r>
          </w:p>
        </w:tc>
      </w:tr>
      <w:tr w:rsidR="00D91A8A" w:rsidRPr="00027E03" w14:paraId="7B3CD08D"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9DD5619" w14:textId="7C510BF4" w:rsidR="00D91A8A" w:rsidRPr="00AA4624" w:rsidRDefault="00D91A8A" w:rsidP="00A171D1">
            <w:pPr>
              <w:jc w:val="both"/>
              <w:rPr>
                <w:rFonts w:ascii="Arial" w:hAnsi="Arial" w:cs="Arial"/>
                <w:sz w:val="22"/>
                <w:szCs w:val="22"/>
              </w:rPr>
            </w:pPr>
            <w:r w:rsidRPr="00A171D1">
              <w:rPr>
                <w:rFonts w:ascii="Arial" w:hAnsi="Arial" w:cs="Arial"/>
                <w:bCs/>
                <w:sz w:val="24"/>
                <w:szCs w:val="22"/>
                <w:lang w:val="es-MX"/>
              </w:rPr>
              <w:t>Observaciones al informe financiero y contable</w:t>
            </w:r>
            <w:r w:rsidRPr="00D91A8A">
              <w:rPr>
                <w:rFonts w:ascii="Arial" w:hAnsi="Arial" w:cs="Arial"/>
                <w:bCs/>
                <w:sz w:val="24"/>
                <w:szCs w:val="24"/>
                <w:lang w:val="es-MX"/>
              </w:rPr>
              <w:t xml:space="preserve">: </w:t>
            </w:r>
            <w:proofErr w:type="gramStart"/>
            <w:r w:rsidRPr="00D91A8A">
              <w:rPr>
                <w:rFonts w:ascii="Arial" w:hAnsi="Arial" w:cs="Arial"/>
                <w:color w:val="000000"/>
                <w:sz w:val="24"/>
                <w:szCs w:val="24"/>
              </w:rPr>
              <w:t>El contratista adjunta</w:t>
            </w:r>
            <w:proofErr w:type="gramEnd"/>
            <w:r w:rsidRPr="00D91A8A">
              <w:rPr>
                <w:rFonts w:ascii="Arial" w:hAnsi="Arial" w:cs="Arial"/>
                <w:color w:val="000000"/>
                <w:sz w:val="24"/>
                <w:szCs w:val="24"/>
              </w:rPr>
              <w:t xml:space="preserve"> certificados de afiliación a salud y pensión.</w:t>
            </w:r>
          </w:p>
        </w:tc>
      </w:tr>
      <w:tr w:rsidR="00D91A8A" w:rsidRPr="00027E03" w14:paraId="5BF85F8A"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7199866" w14:textId="77777777" w:rsidR="00D91A8A" w:rsidRPr="0045600C" w:rsidRDefault="00D91A8A" w:rsidP="0045600C">
            <w:pPr>
              <w:jc w:val="center"/>
              <w:rPr>
                <w:rFonts w:ascii="Arial" w:hAnsi="Arial" w:cs="Arial"/>
                <w:sz w:val="22"/>
                <w:szCs w:val="22"/>
              </w:rPr>
            </w:pPr>
            <w:r>
              <w:rPr>
                <w:rFonts w:ascii="Arial" w:hAnsi="Arial" w:cs="Arial"/>
                <w:sz w:val="22"/>
                <w:szCs w:val="22"/>
              </w:rPr>
              <w:t>5.</w:t>
            </w:r>
            <w:r w:rsidRPr="0045600C">
              <w:rPr>
                <w:rFonts w:ascii="Arial" w:hAnsi="Arial" w:cs="Arial"/>
                <w:sz w:val="22"/>
                <w:szCs w:val="22"/>
              </w:rPr>
              <w:t>INFORME TÉCNICO</w:t>
            </w:r>
          </w:p>
        </w:tc>
      </w:tr>
      <w:tr w:rsidR="00D91A8A" w:rsidRPr="00027E03" w14:paraId="181CA80A"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2760CD8" w14:textId="77777777" w:rsidR="00D91A8A" w:rsidRPr="00027E03" w:rsidRDefault="00D91A8A" w:rsidP="001209D2">
            <w:pPr>
              <w:pStyle w:val="Textoindependiente2"/>
              <w:spacing w:line="240" w:lineRule="auto"/>
              <w:jc w:val="left"/>
              <w:rPr>
                <w:rFonts w:ascii="Arial" w:hAnsi="Arial" w:cs="Arial"/>
                <w:sz w:val="22"/>
                <w:szCs w:val="22"/>
              </w:rPr>
            </w:pPr>
            <w:r w:rsidRPr="00027E03">
              <w:rPr>
                <w:rFonts w:ascii="Arial" w:hAnsi="Arial" w:cs="Arial"/>
                <w:sz w:val="22"/>
                <w:szCs w:val="22"/>
              </w:rPr>
              <w:lastRenderedPageBreak/>
              <w:t>Concepto Supervisor:</w:t>
            </w:r>
          </w:p>
          <w:p w14:paraId="65D7A0E5" w14:textId="77777777" w:rsidR="00D91A8A" w:rsidRPr="00027E03" w:rsidRDefault="00D91A8A" w:rsidP="008C2140">
            <w:pPr>
              <w:pStyle w:val="TableParagraph"/>
              <w:spacing w:line="274" w:lineRule="exact"/>
              <w:ind w:left="72"/>
              <w:jc w:val="both"/>
            </w:pPr>
            <w:r w:rsidRPr="00027E03">
              <w:t>Mediante el presente documento a continuación relaciono las actividades realizadas según el contrato de Prestación de Servicios No</w:t>
            </w:r>
            <w:r>
              <w:t xml:space="preserve"> </w:t>
            </w:r>
            <w:r w:rsidRPr="009329CB">
              <w:rPr>
                <w:noProof/>
              </w:rPr>
              <w:t>4162.010.26.1.4333-2025</w:t>
            </w:r>
          </w:p>
          <w:p w14:paraId="1C4456A6" w14:textId="77777777" w:rsidR="00D91A8A" w:rsidRPr="00027E03" w:rsidRDefault="00D91A8A" w:rsidP="00321A1C">
            <w:pPr>
              <w:pStyle w:val="TableParagraph"/>
              <w:spacing w:line="276" w:lineRule="auto"/>
              <w:ind w:left="72" w:right="64"/>
              <w:jc w:val="both"/>
              <w:rPr>
                <w:rFonts w:ascii="Times New Roman"/>
              </w:rPr>
            </w:pPr>
            <w:r w:rsidRPr="00027E03">
              <w:t xml:space="preserve"> </w:t>
            </w:r>
          </w:p>
          <w:p w14:paraId="04BCCF89" w14:textId="77777777" w:rsidR="00D91A8A" w:rsidRDefault="00D91A8A" w:rsidP="005C1398">
            <w:pPr>
              <w:suppressAutoHyphens w:val="0"/>
              <w:autoSpaceDN/>
              <w:jc w:val="both"/>
              <w:textAlignment w:val="auto"/>
              <w:rPr>
                <w:rFonts w:ascii="Arial" w:hAnsi="Arial" w:cs="Arial"/>
                <w:noProof/>
                <w:sz w:val="22"/>
                <w:szCs w:val="22"/>
                <w:lang w:val="es-CO" w:eastAsia="es-CO"/>
              </w:rPr>
            </w:pPr>
            <w:r w:rsidRPr="009329CB">
              <w:rPr>
                <w:rFonts w:ascii="Arial" w:hAnsi="Arial" w:cs="Arial"/>
                <w:noProof/>
                <w:sz w:val="22"/>
                <w:szCs w:val="22"/>
                <w:lang w:val="es-CO" w:eastAsia="es-CO"/>
              </w:rPr>
              <w:t>1. Organizar el proceso estratégico y el desarrollo del proyecto, mediante la elaboración e implementación de planes de intervención alineados con las estrategias y objetivos del programa.</w:t>
            </w:r>
          </w:p>
          <w:p w14:paraId="6626EF1C" w14:textId="77777777" w:rsidR="00D91A8A" w:rsidRDefault="00D91A8A" w:rsidP="005C1398">
            <w:pPr>
              <w:suppressAutoHyphens w:val="0"/>
              <w:autoSpaceDN/>
              <w:jc w:val="both"/>
              <w:textAlignment w:val="auto"/>
              <w:rPr>
                <w:rFonts w:ascii="Arial" w:hAnsi="Arial" w:cs="Arial"/>
                <w:noProof/>
                <w:sz w:val="22"/>
                <w:szCs w:val="22"/>
                <w:lang w:val="es-CO" w:eastAsia="es-CO"/>
              </w:rPr>
            </w:pPr>
          </w:p>
          <w:p w14:paraId="64DBBFA7" w14:textId="68BDA17F" w:rsidR="00D91A8A" w:rsidRDefault="00D91A8A" w:rsidP="005C1398">
            <w:pPr>
              <w:suppressAutoHyphens w:val="0"/>
              <w:autoSpaceDN/>
              <w:jc w:val="both"/>
              <w:textAlignment w:val="auto"/>
              <w:rPr>
                <w:rFonts w:ascii="Arial" w:hAnsi="Arial" w:cs="Arial"/>
                <w:noProof/>
                <w:sz w:val="22"/>
                <w:szCs w:val="22"/>
                <w:lang w:val="es-CO" w:eastAsia="es-CO"/>
              </w:rPr>
            </w:pPr>
            <w:r w:rsidRPr="00D91A8A">
              <w:rPr>
                <w:rFonts w:ascii="Arial" w:hAnsi="Arial" w:cs="Arial"/>
                <w:noProof/>
                <w:sz w:val="22"/>
                <w:szCs w:val="22"/>
                <w:lang w:val="es-CO" w:eastAsia="es-CO"/>
              </w:rPr>
              <w:t xml:space="preserve">El contratista </w:t>
            </w:r>
            <w:r>
              <w:rPr>
                <w:rFonts w:ascii="Arial" w:hAnsi="Arial" w:cs="Arial"/>
                <w:noProof/>
                <w:sz w:val="22"/>
                <w:szCs w:val="22"/>
                <w:lang w:val="es-CO" w:eastAsia="es-CO"/>
              </w:rPr>
              <w:t>Organizó</w:t>
            </w:r>
            <w:r w:rsidRPr="00D91A8A">
              <w:rPr>
                <w:rFonts w:ascii="Arial" w:hAnsi="Arial" w:cs="Arial"/>
                <w:noProof/>
                <w:sz w:val="22"/>
                <w:szCs w:val="22"/>
                <w:lang w:val="es-CO" w:eastAsia="es-CO"/>
              </w:rPr>
              <w:t xml:space="preserve"> el informe tecnico del programa deporte al barrio donde se evidencia el plan de trabajo a desarrollar, con las BPIN y los proyectos a desarrollar, con el proposito de dar cumplimiento con la ejecución de las actividades programas por el proyecto</w:t>
            </w:r>
          </w:p>
          <w:p w14:paraId="07B7C01B" w14:textId="77777777" w:rsidR="00D91A8A" w:rsidRPr="009329CB" w:rsidRDefault="00D91A8A" w:rsidP="005C1398">
            <w:pPr>
              <w:suppressAutoHyphens w:val="0"/>
              <w:autoSpaceDN/>
              <w:jc w:val="both"/>
              <w:textAlignment w:val="auto"/>
              <w:rPr>
                <w:rFonts w:ascii="Arial" w:hAnsi="Arial" w:cs="Arial"/>
                <w:noProof/>
                <w:sz w:val="22"/>
                <w:szCs w:val="22"/>
                <w:lang w:val="es-CO" w:eastAsia="es-CO"/>
              </w:rPr>
            </w:pPr>
          </w:p>
          <w:p w14:paraId="5A727B35" w14:textId="77777777" w:rsidR="00D91A8A" w:rsidRDefault="00D91A8A" w:rsidP="005C1398">
            <w:pPr>
              <w:suppressAutoHyphens w:val="0"/>
              <w:autoSpaceDN/>
              <w:jc w:val="both"/>
              <w:textAlignment w:val="auto"/>
              <w:rPr>
                <w:rFonts w:ascii="Arial" w:hAnsi="Arial" w:cs="Arial"/>
                <w:noProof/>
                <w:sz w:val="22"/>
                <w:szCs w:val="22"/>
                <w:lang w:val="es-CO" w:eastAsia="es-CO"/>
              </w:rPr>
            </w:pPr>
            <w:r w:rsidRPr="009329CB">
              <w:rPr>
                <w:rFonts w:ascii="Arial" w:hAnsi="Arial" w:cs="Arial"/>
                <w:noProof/>
                <w:sz w:val="22"/>
                <w:szCs w:val="22"/>
                <w:lang w:val="es-CO" w:eastAsia="es-CO"/>
              </w:rPr>
              <w:t>2.Gestionar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0A49035E" w14:textId="77777777" w:rsidR="00D91A8A" w:rsidRDefault="00D91A8A" w:rsidP="005C1398">
            <w:pPr>
              <w:suppressAutoHyphens w:val="0"/>
              <w:autoSpaceDN/>
              <w:jc w:val="both"/>
              <w:textAlignment w:val="auto"/>
              <w:rPr>
                <w:rFonts w:ascii="Arial" w:hAnsi="Arial" w:cs="Arial"/>
                <w:noProof/>
                <w:sz w:val="22"/>
                <w:szCs w:val="22"/>
                <w:lang w:val="es-CO" w:eastAsia="es-CO"/>
              </w:rPr>
            </w:pPr>
          </w:p>
          <w:p w14:paraId="50BBBAC0" w14:textId="320062FF" w:rsidR="00D91A8A" w:rsidRDefault="00D91A8A" w:rsidP="005C1398">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 xml:space="preserve">El contratista </w:t>
            </w:r>
            <w:r w:rsidRPr="00D91A8A">
              <w:rPr>
                <w:rFonts w:ascii="Arial" w:hAnsi="Arial" w:cs="Arial"/>
                <w:noProof/>
                <w:sz w:val="22"/>
                <w:szCs w:val="22"/>
                <w:lang w:val="es-CO" w:eastAsia="es-CO"/>
              </w:rPr>
              <w:t>Elaboró el formato de parrilla de los monitores deportivos de la Secretaría de Deporte y Recreación, garantizando que la planificación y distribución de actividades se realicé de manera eficiente, ordenada y acorde con los lineamientos</w:t>
            </w:r>
          </w:p>
          <w:p w14:paraId="27767252" w14:textId="77777777" w:rsidR="00D91A8A" w:rsidRPr="009329CB" w:rsidRDefault="00D91A8A" w:rsidP="005C1398">
            <w:pPr>
              <w:suppressAutoHyphens w:val="0"/>
              <w:autoSpaceDN/>
              <w:jc w:val="both"/>
              <w:textAlignment w:val="auto"/>
              <w:rPr>
                <w:rFonts w:ascii="Arial" w:hAnsi="Arial" w:cs="Arial"/>
                <w:noProof/>
                <w:sz w:val="22"/>
                <w:szCs w:val="22"/>
                <w:lang w:val="es-CO" w:eastAsia="es-CO"/>
              </w:rPr>
            </w:pPr>
          </w:p>
          <w:p w14:paraId="74ED822F" w14:textId="77777777" w:rsidR="00D91A8A" w:rsidRDefault="00D91A8A" w:rsidP="005C1398">
            <w:pPr>
              <w:suppressAutoHyphens w:val="0"/>
              <w:autoSpaceDN/>
              <w:jc w:val="both"/>
              <w:textAlignment w:val="auto"/>
              <w:rPr>
                <w:rFonts w:ascii="Arial" w:hAnsi="Arial" w:cs="Arial"/>
                <w:noProof/>
                <w:sz w:val="22"/>
                <w:szCs w:val="22"/>
                <w:lang w:val="es-CO" w:eastAsia="es-CO"/>
              </w:rPr>
            </w:pPr>
            <w:r w:rsidRPr="009329CB">
              <w:rPr>
                <w:rFonts w:ascii="Arial" w:hAnsi="Arial" w:cs="Arial"/>
                <w:noProof/>
                <w:sz w:val="22"/>
                <w:szCs w:val="22"/>
                <w:lang w:val="es-CO" w:eastAsia="es-CO"/>
              </w:rPr>
              <w:t>3.Verificar el cumplimiento y/ó participar de las actividades en pro del desarrollo del sistema de gestión de calidad, el sistema de gestión ambiental y el sistema de gestión de seguridad y salud en el trabajo.</w:t>
            </w:r>
          </w:p>
          <w:p w14:paraId="29A256AC" w14:textId="77777777" w:rsidR="00D91A8A" w:rsidRDefault="00D91A8A" w:rsidP="005C1398">
            <w:pPr>
              <w:suppressAutoHyphens w:val="0"/>
              <w:autoSpaceDN/>
              <w:jc w:val="both"/>
              <w:textAlignment w:val="auto"/>
              <w:rPr>
                <w:rFonts w:ascii="Arial" w:hAnsi="Arial" w:cs="Arial"/>
                <w:noProof/>
                <w:sz w:val="22"/>
                <w:szCs w:val="22"/>
                <w:lang w:val="es-CO" w:eastAsia="es-CO"/>
              </w:rPr>
            </w:pPr>
          </w:p>
          <w:p w14:paraId="653CE5B2" w14:textId="24D9EBE0" w:rsidR="00D91A8A" w:rsidRDefault="00D91A8A" w:rsidP="005C1398">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El contratista verificó</w:t>
            </w:r>
            <w:r w:rsidRPr="00D91A8A">
              <w:rPr>
                <w:rFonts w:ascii="Arial" w:hAnsi="Arial" w:cs="Arial"/>
                <w:noProof/>
                <w:sz w:val="22"/>
                <w:szCs w:val="22"/>
                <w:lang w:val="es-CO" w:eastAsia="es-CO"/>
              </w:rPr>
              <w:t xml:space="preserve"> el control de actividades en campo, para identificar los puntos de atención a tratar, entrevistas tecnicas y psicologicas, cronogramas de actividades, visitas por parte del los coordinadores zonales.</w:t>
            </w:r>
          </w:p>
          <w:p w14:paraId="32B1F2F1" w14:textId="77777777" w:rsidR="00D91A8A" w:rsidRPr="009329CB" w:rsidRDefault="00D91A8A" w:rsidP="005C1398">
            <w:pPr>
              <w:suppressAutoHyphens w:val="0"/>
              <w:autoSpaceDN/>
              <w:jc w:val="both"/>
              <w:textAlignment w:val="auto"/>
              <w:rPr>
                <w:rFonts w:ascii="Arial" w:hAnsi="Arial" w:cs="Arial"/>
                <w:noProof/>
                <w:sz w:val="22"/>
                <w:szCs w:val="22"/>
                <w:lang w:val="es-CO" w:eastAsia="es-CO"/>
              </w:rPr>
            </w:pPr>
          </w:p>
          <w:p w14:paraId="56A82E6C" w14:textId="77777777" w:rsidR="00D91A8A" w:rsidRDefault="00D91A8A" w:rsidP="005C1398">
            <w:pPr>
              <w:suppressAutoHyphens w:val="0"/>
              <w:autoSpaceDN/>
              <w:jc w:val="both"/>
              <w:textAlignment w:val="auto"/>
              <w:rPr>
                <w:rFonts w:ascii="Arial" w:hAnsi="Arial" w:cs="Arial"/>
                <w:noProof/>
                <w:sz w:val="22"/>
                <w:szCs w:val="22"/>
                <w:lang w:val="es-CO" w:eastAsia="es-CO"/>
              </w:rPr>
            </w:pPr>
            <w:r w:rsidRPr="009329CB">
              <w:rPr>
                <w:rFonts w:ascii="Arial" w:hAnsi="Arial" w:cs="Arial"/>
                <w:noProof/>
                <w:sz w:val="22"/>
                <w:szCs w:val="22"/>
                <w:lang w:val="es-CO" w:eastAsia="es-CO"/>
              </w:rPr>
              <w:t>4. Planear y diligenciar el formato de parrilla de los monitores deportivo de la Secretaria del Deporte y la Recreación.</w:t>
            </w:r>
          </w:p>
          <w:p w14:paraId="26788119" w14:textId="77777777" w:rsidR="00D91A8A" w:rsidRDefault="00D91A8A" w:rsidP="005C1398">
            <w:pPr>
              <w:suppressAutoHyphens w:val="0"/>
              <w:autoSpaceDN/>
              <w:jc w:val="both"/>
              <w:textAlignment w:val="auto"/>
              <w:rPr>
                <w:rFonts w:ascii="Arial" w:hAnsi="Arial" w:cs="Arial"/>
                <w:noProof/>
                <w:sz w:val="22"/>
                <w:szCs w:val="22"/>
                <w:lang w:val="es-CO" w:eastAsia="es-CO"/>
              </w:rPr>
            </w:pPr>
          </w:p>
          <w:p w14:paraId="27DE0C62" w14:textId="0A8B5AFA" w:rsidR="00D91A8A" w:rsidRDefault="00D91A8A" w:rsidP="005C1398">
            <w:pPr>
              <w:suppressAutoHyphens w:val="0"/>
              <w:autoSpaceDN/>
              <w:jc w:val="both"/>
              <w:textAlignment w:val="auto"/>
              <w:rPr>
                <w:rFonts w:ascii="Arial" w:hAnsi="Arial" w:cs="Arial"/>
                <w:noProof/>
                <w:sz w:val="22"/>
                <w:szCs w:val="22"/>
                <w:lang w:val="es-CO" w:eastAsia="es-CO"/>
              </w:rPr>
            </w:pPr>
            <w:r w:rsidRPr="00D91A8A">
              <w:rPr>
                <w:rFonts w:ascii="Arial" w:hAnsi="Arial" w:cs="Arial"/>
                <w:noProof/>
                <w:sz w:val="22"/>
                <w:szCs w:val="22"/>
                <w:lang w:val="es-CO" w:eastAsia="es-CO"/>
              </w:rPr>
              <w:t xml:space="preserve">El contratista </w:t>
            </w:r>
            <w:r>
              <w:rPr>
                <w:rFonts w:ascii="Arial" w:hAnsi="Arial" w:cs="Arial"/>
                <w:noProof/>
                <w:sz w:val="22"/>
                <w:szCs w:val="22"/>
                <w:lang w:val="es-CO" w:eastAsia="es-CO"/>
              </w:rPr>
              <w:t xml:space="preserve">diligenció la </w:t>
            </w:r>
            <w:r w:rsidRPr="00D91A8A">
              <w:rPr>
                <w:rFonts w:ascii="Arial" w:hAnsi="Arial" w:cs="Arial"/>
                <w:noProof/>
                <w:sz w:val="22"/>
                <w:szCs w:val="22"/>
                <w:lang w:val="es-CO" w:eastAsia="es-CO"/>
              </w:rPr>
              <w:t>parrilla de atenciones del programa deporte al barrio de acuerdo a los escenarios habilitados.</w:t>
            </w:r>
          </w:p>
          <w:p w14:paraId="39BC3C54" w14:textId="77777777" w:rsidR="00D91A8A" w:rsidRPr="009329CB" w:rsidRDefault="00D91A8A" w:rsidP="005C1398">
            <w:pPr>
              <w:suppressAutoHyphens w:val="0"/>
              <w:autoSpaceDN/>
              <w:jc w:val="both"/>
              <w:textAlignment w:val="auto"/>
              <w:rPr>
                <w:rFonts w:ascii="Arial" w:hAnsi="Arial" w:cs="Arial"/>
                <w:noProof/>
                <w:sz w:val="22"/>
                <w:szCs w:val="22"/>
                <w:lang w:val="es-CO" w:eastAsia="es-CO"/>
              </w:rPr>
            </w:pPr>
          </w:p>
          <w:p w14:paraId="0D09CE10" w14:textId="77777777" w:rsidR="00D91A8A" w:rsidRPr="00A74105" w:rsidRDefault="00D91A8A" w:rsidP="003C015D">
            <w:pPr>
              <w:suppressAutoHyphens w:val="0"/>
              <w:autoSpaceDN/>
              <w:jc w:val="both"/>
              <w:textAlignment w:val="auto"/>
              <w:rPr>
                <w:rFonts w:ascii="Arial" w:hAnsi="Arial" w:cs="Arial"/>
                <w:sz w:val="22"/>
                <w:szCs w:val="22"/>
                <w:lang w:val="es-CO" w:eastAsia="es-CO"/>
              </w:rPr>
            </w:pPr>
            <w:r w:rsidRPr="009329CB">
              <w:rPr>
                <w:rFonts w:ascii="Arial" w:hAnsi="Arial" w:cs="Arial"/>
                <w:noProof/>
                <w:sz w:val="22"/>
                <w:szCs w:val="22"/>
                <w:lang w:val="es-CO" w:eastAsia="es-CO"/>
              </w:rPr>
              <w:t>5. Las demás desarrolladas en el objeto contractual.</w:t>
            </w:r>
          </w:p>
          <w:p w14:paraId="4C32F3B5" w14:textId="77777777" w:rsidR="00D91A8A" w:rsidRPr="00027E03" w:rsidRDefault="00D91A8A" w:rsidP="003C015D">
            <w:pPr>
              <w:suppressAutoHyphens w:val="0"/>
              <w:autoSpaceDN/>
              <w:jc w:val="both"/>
              <w:textAlignment w:val="auto"/>
              <w:rPr>
                <w:rFonts w:ascii="Arial" w:hAnsi="Arial" w:cs="Arial"/>
                <w:sz w:val="22"/>
                <w:szCs w:val="22"/>
                <w:lang w:val="es-CO" w:eastAsia="es-CO"/>
              </w:rPr>
            </w:pPr>
          </w:p>
          <w:p w14:paraId="59BC53EC" w14:textId="04C2CFDF" w:rsidR="00D91A8A" w:rsidRPr="00D91A8A" w:rsidRDefault="00D91A8A" w:rsidP="003C015D">
            <w:pPr>
              <w:suppressAutoHyphens w:val="0"/>
              <w:autoSpaceDN/>
              <w:jc w:val="both"/>
              <w:textAlignment w:val="auto"/>
              <w:rPr>
                <w:rFonts w:ascii="Arial" w:hAnsi="Arial" w:cs="Arial"/>
                <w:sz w:val="24"/>
                <w:szCs w:val="24"/>
                <w:lang w:val="es-CO" w:eastAsia="es-CO"/>
              </w:rPr>
            </w:pPr>
            <w:r w:rsidRPr="00D91A8A">
              <w:rPr>
                <w:rFonts w:ascii="Arial" w:hAnsi="Arial" w:cs="Arial"/>
                <w:sz w:val="24"/>
                <w:szCs w:val="24"/>
                <w:lang w:val="es-CO" w:eastAsia="es-CO"/>
              </w:rPr>
              <w:t xml:space="preserve">El contratista </w:t>
            </w:r>
            <w:r w:rsidRPr="00D91A8A">
              <w:rPr>
                <w:rFonts w:ascii="Arial" w:hAnsi="Arial" w:cs="Arial"/>
                <w:sz w:val="24"/>
                <w:szCs w:val="24"/>
                <w:lang w:val="es-CO" w:eastAsia="es-CO"/>
              </w:rPr>
              <w:t>Participó en la mesa de trabajo de gestión de calidad donde se habló sobre la implementación del plan de intervención estructurado basado en los lineamientos estratégicos del programa, realizando la supervisión técnica para garantizar la calidad del proceso.</w:t>
            </w:r>
          </w:p>
          <w:p w14:paraId="28EC7787" w14:textId="77777777" w:rsidR="00D91A8A" w:rsidRPr="00027E03" w:rsidRDefault="00D91A8A" w:rsidP="003C7C8C">
            <w:pPr>
              <w:adjustRightInd w:val="0"/>
              <w:jc w:val="both"/>
              <w:rPr>
                <w:rFonts w:ascii="ArialMT" w:eastAsiaTheme="minorHAnsi" w:hAnsi="ArialMT" w:cs="ArialMT"/>
                <w:sz w:val="22"/>
                <w:szCs w:val="22"/>
                <w:lang w:val="es-CO"/>
              </w:rPr>
            </w:pPr>
          </w:p>
          <w:p w14:paraId="12B23403" w14:textId="77777777" w:rsidR="00D91A8A" w:rsidRDefault="00D91A8A"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14:paraId="598212E2" w14:textId="77777777" w:rsidR="00D91A8A" w:rsidRPr="00027E03" w:rsidRDefault="00D91A8A" w:rsidP="003C7C8C">
            <w:pPr>
              <w:adjustRightInd w:val="0"/>
              <w:jc w:val="both"/>
              <w:rPr>
                <w:rFonts w:ascii="ArialMT" w:eastAsiaTheme="minorHAnsi" w:hAnsi="ArialMT" w:cs="ArialMT"/>
                <w:sz w:val="22"/>
                <w:szCs w:val="22"/>
                <w:lang w:val="es-CO"/>
              </w:rPr>
            </w:pPr>
          </w:p>
          <w:p w14:paraId="6E1B3FFD" w14:textId="56E13CBE" w:rsidR="00D91A8A" w:rsidRDefault="00D91A8A" w:rsidP="00CF301C">
            <w:pPr>
              <w:pStyle w:val="TableParagraph"/>
              <w:tabs>
                <w:tab w:val="left" w:pos="793"/>
              </w:tabs>
              <w:spacing w:before="1" w:line="276" w:lineRule="auto"/>
              <w:ind w:right="66"/>
              <w:jc w:val="both"/>
              <w:rPr>
                <w:rFonts w:ascii="ArialMT" w:eastAsiaTheme="minorHAnsi" w:hAnsi="ArialMT" w:cs="ArialMT"/>
                <w:noProof/>
                <w:lang w:val="es-CO"/>
              </w:rPr>
            </w:pPr>
            <w:r w:rsidRPr="00027E03">
              <w:rPr>
                <w:rFonts w:ascii="ArialMT" w:eastAsiaTheme="minorHAnsi" w:hAnsi="ArialMT" w:cs="ArialMT"/>
                <w:lang w:val="es-CO"/>
              </w:rPr>
              <w:t>LAS EVIDENCIAS DE LO RELACIONADO SE ENCUENTRAN EN EL SIGUIENTE LINK:</w:t>
            </w:r>
            <w:r>
              <w:rPr>
                <w:rFonts w:ascii="ArialMT" w:eastAsiaTheme="minorHAnsi" w:hAnsi="ArialMT" w:cs="ArialMT"/>
                <w:lang w:val="es-CO"/>
              </w:rPr>
              <w:t xml:space="preserve"> </w:t>
            </w:r>
            <w:hyperlink r:id="rId8" w:history="1">
              <w:r w:rsidRPr="009329CB">
                <w:rPr>
                  <w:rStyle w:val="Hipervnculo"/>
                  <w:rFonts w:ascii="ArialMT" w:eastAsiaTheme="minorHAnsi" w:hAnsi="ArialMT" w:cs="ArialMT"/>
                  <w:noProof/>
                  <w:lang w:val="es-CO"/>
                </w:rPr>
                <w:t>https://drive.google.com/drive/folders/1RpHqVONErRH2rL-Ru4JiAw3iteT1yhR3?usp=sharing</w:t>
              </w:r>
            </w:hyperlink>
          </w:p>
          <w:p w14:paraId="1D927EF1" w14:textId="77777777" w:rsidR="00D91A8A" w:rsidRPr="00027E03" w:rsidRDefault="00D91A8A" w:rsidP="00CF301C">
            <w:pPr>
              <w:pStyle w:val="TableParagraph"/>
              <w:tabs>
                <w:tab w:val="left" w:pos="793"/>
              </w:tabs>
              <w:spacing w:before="1" w:line="276" w:lineRule="auto"/>
              <w:ind w:right="66"/>
              <w:jc w:val="both"/>
            </w:pPr>
          </w:p>
        </w:tc>
      </w:tr>
      <w:tr w:rsidR="00D91A8A" w:rsidRPr="00027E03" w14:paraId="7970318C"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673BDC" w14:textId="77777777" w:rsidR="00D91A8A" w:rsidRPr="00027E03" w:rsidRDefault="00D91A8A" w:rsidP="00321A1C">
            <w:pPr>
              <w:pStyle w:val="TableParagraph"/>
              <w:spacing w:line="271" w:lineRule="exact"/>
              <w:ind w:left="72" w:right="184"/>
            </w:pPr>
            <w:r w:rsidRPr="00027E03">
              <w:lastRenderedPageBreak/>
              <w:t xml:space="preserve">Recibo a Satisfacción de Servicios: </w:t>
            </w:r>
            <w:r>
              <w:rPr>
                <w:color w:val="000000"/>
              </w:rPr>
              <w:t xml:space="preserve"> Con la firma del presente informe se deja constancia del recibo a satisfacción por parte de la ALCALDÍA DE SANTIAGO DE CALI - SECRETARÍA DE DEPORTE Y LA RECREACION, de los servicios prestados pactados en el contrato No. </w:t>
            </w:r>
            <w:r w:rsidRPr="009329CB">
              <w:rPr>
                <w:noProof/>
                <w:color w:val="000000"/>
              </w:rPr>
              <w:t>4162.010.26.1.4333-2025</w:t>
            </w:r>
          </w:p>
        </w:tc>
      </w:tr>
      <w:tr w:rsidR="00D91A8A" w:rsidRPr="00027E03" w14:paraId="3D6E6540"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029C4C3" w14:textId="77777777" w:rsidR="00D91A8A" w:rsidRPr="00027E03" w:rsidRDefault="00D91A8A" w:rsidP="007E0417">
            <w:pPr>
              <w:pStyle w:val="TableParagraph"/>
              <w:spacing w:before="130" w:line="265" w:lineRule="exact"/>
              <w:ind w:left="72"/>
            </w:pPr>
            <w:r w:rsidRPr="00027E03">
              <w:t xml:space="preserve">Constancia de Paz y Salvo: </w:t>
            </w:r>
            <w:r>
              <w:rPr>
                <w:color w:val="000000"/>
              </w:rPr>
              <w:t xml:space="preserve">El contratista a la fecha del presente informe no posee a su cargo elementos devolutivos de propiedad de la ALCALDÍA DE SANTIAGO DE CALI </w:t>
            </w:r>
            <w:proofErr w:type="gramStart"/>
            <w:r>
              <w:rPr>
                <w:color w:val="000000"/>
              </w:rPr>
              <w:t>-  SECRETARÍA</w:t>
            </w:r>
            <w:proofErr w:type="gramEnd"/>
            <w:r>
              <w:rPr>
                <w:color w:val="000000"/>
              </w:rPr>
              <w:t xml:space="preserve"> DE DEPORTE Y LA </w:t>
            </w:r>
            <w:proofErr w:type="gramStart"/>
            <w:r>
              <w:rPr>
                <w:color w:val="000000"/>
              </w:rPr>
              <w:t>RECREACION ,</w:t>
            </w:r>
            <w:proofErr w:type="gramEnd"/>
            <w:r>
              <w:rPr>
                <w:color w:val="000000"/>
              </w:rPr>
              <w:t xml:space="preserve"> que hayan sido entregados por este organismo para el desempeño de sus actividades.  Así mismo se encuentra a Paz y Salvo con el archivo de gestión documental y el sistema de gestión documental.</w:t>
            </w:r>
          </w:p>
        </w:tc>
      </w:tr>
      <w:tr w:rsidR="00D91A8A" w:rsidRPr="00027E03" w14:paraId="5DA344E1"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F2F1E1E" w14:textId="77777777" w:rsidR="00D91A8A" w:rsidRPr="00027E03" w:rsidRDefault="00D91A8A" w:rsidP="0003238D">
            <w:pPr>
              <w:pStyle w:val="Textoindependiente2"/>
              <w:spacing w:line="240" w:lineRule="auto"/>
              <w:rPr>
                <w:rFonts w:ascii="Arial" w:hAnsi="Arial" w:cs="Arial"/>
                <w:sz w:val="22"/>
                <w:szCs w:val="22"/>
              </w:rPr>
            </w:pPr>
            <w:r w:rsidRPr="00027E03">
              <w:rPr>
                <w:rFonts w:ascii="Arial" w:hAnsi="Arial" w:cs="Arial"/>
                <w:sz w:val="22"/>
                <w:szCs w:val="22"/>
              </w:rPr>
              <w:t>Observaciones al informe técnico:</w:t>
            </w:r>
            <w:r>
              <w:rPr>
                <w:rFonts w:ascii="Arial" w:hAnsi="Arial" w:cs="Arial"/>
                <w:sz w:val="22"/>
                <w:szCs w:val="22"/>
              </w:rPr>
              <w:t xml:space="preserve"> Se</w:t>
            </w:r>
            <w:r>
              <w:rPr>
                <w:rFonts w:ascii="Arial" w:hAnsi="Arial" w:cs="Arial"/>
                <w:color w:val="000000"/>
              </w:rPr>
              <w:t xml:space="preserve"> hace entrega del informe de gestión de este contrato y del Back up.</w:t>
            </w:r>
          </w:p>
        </w:tc>
      </w:tr>
      <w:tr w:rsidR="00D91A8A" w:rsidRPr="00027E03" w14:paraId="5399CDEB"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5B965FBA" w14:textId="77777777" w:rsidR="00D91A8A" w:rsidRPr="00027E03" w:rsidRDefault="00D91A8A" w:rsidP="00B92B8F">
            <w:pPr>
              <w:pStyle w:val="Textoindependiente2"/>
              <w:spacing w:line="240" w:lineRule="auto"/>
              <w:rPr>
                <w:rFonts w:ascii="Arial" w:hAnsi="Arial" w:cs="Arial"/>
                <w:sz w:val="22"/>
                <w:szCs w:val="22"/>
              </w:rPr>
            </w:pPr>
          </w:p>
          <w:p w14:paraId="32E3434E" w14:textId="77777777" w:rsidR="00D91A8A" w:rsidRPr="00027E03" w:rsidRDefault="00D91A8A" w:rsidP="0045600C">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D91A8A" w:rsidRPr="00027E03" w14:paraId="1736099B"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E7D8E41" w14:textId="77777777" w:rsidR="00D91A8A" w:rsidRDefault="00D91A8A"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p w14:paraId="1494455F" w14:textId="77777777" w:rsidR="00D91A8A" w:rsidRPr="00027E03" w:rsidRDefault="00D91A8A" w:rsidP="00321A1C">
            <w:pPr>
              <w:pStyle w:val="Textoindependiente2"/>
              <w:shd w:val="clear" w:color="auto" w:fill="FFFFFF" w:themeFill="background1"/>
              <w:spacing w:line="240" w:lineRule="auto"/>
              <w:rPr>
                <w:rFonts w:ascii="Arial" w:hAnsi="Arial" w:cs="Arial"/>
                <w:sz w:val="22"/>
                <w:szCs w:val="22"/>
              </w:rPr>
            </w:pPr>
          </w:p>
        </w:tc>
      </w:tr>
      <w:tr w:rsidR="00D91A8A" w:rsidRPr="00027E03" w14:paraId="255AADF2"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0F1B4CB6" w14:textId="77777777" w:rsidR="00D91A8A" w:rsidRPr="00027E03" w:rsidRDefault="00D91A8A" w:rsidP="0045600C">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D91A8A" w:rsidRPr="00027E03" w14:paraId="6939ED2D"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2CFEFDD" w14:textId="77777777" w:rsidR="00D91A8A" w:rsidRPr="00027E03" w:rsidRDefault="00D91A8A" w:rsidP="00B6028F">
            <w:pPr>
              <w:pStyle w:val="Textoindependiente2"/>
              <w:spacing w:line="240" w:lineRule="auto"/>
              <w:jc w:val="left"/>
              <w:rPr>
                <w:rFonts w:ascii="Arial" w:hAnsi="Arial" w:cs="Arial"/>
                <w:sz w:val="22"/>
                <w:szCs w:val="22"/>
              </w:rPr>
            </w:pPr>
          </w:p>
          <w:p w14:paraId="1E31A7AF" w14:textId="77777777" w:rsidR="00D91A8A" w:rsidRPr="00027E03" w:rsidRDefault="00D91A8A" w:rsidP="00335BF5">
            <w:pPr>
              <w:pStyle w:val="Textoindependiente2"/>
              <w:spacing w:line="240" w:lineRule="auto"/>
              <w:ind w:firstLine="708"/>
              <w:jc w:val="left"/>
              <w:rPr>
                <w:rFonts w:ascii="Arial" w:hAnsi="Arial" w:cs="Arial"/>
                <w:sz w:val="22"/>
                <w:szCs w:val="22"/>
              </w:rPr>
            </w:pPr>
          </w:p>
          <w:p w14:paraId="71FAB977" w14:textId="77777777" w:rsidR="00D91A8A" w:rsidRPr="00027E03" w:rsidRDefault="00D91A8A" w:rsidP="00172494">
            <w:pPr>
              <w:pStyle w:val="Textoindependiente2"/>
              <w:tabs>
                <w:tab w:val="left" w:pos="1780"/>
              </w:tabs>
              <w:spacing w:line="240" w:lineRule="auto"/>
              <w:rPr>
                <w:rFonts w:ascii="Arial" w:hAnsi="Arial" w:cs="Arial"/>
                <w:sz w:val="22"/>
                <w:szCs w:val="22"/>
              </w:rPr>
            </w:pPr>
            <w:r>
              <w:rPr>
                <w:rFonts w:ascii="Arial" w:hAnsi="Arial" w:cs="Arial"/>
                <w:sz w:val="22"/>
                <w:szCs w:val="22"/>
              </w:rPr>
              <w:tab/>
            </w:r>
          </w:p>
          <w:p w14:paraId="3AAA02B7" w14:textId="77777777" w:rsidR="00D91A8A" w:rsidRPr="00027E03" w:rsidRDefault="00D91A8A" w:rsidP="00B6028F">
            <w:pPr>
              <w:pStyle w:val="Textoindependiente2"/>
              <w:spacing w:line="240" w:lineRule="auto"/>
              <w:jc w:val="left"/>
              <w:rPr>
                <w:rFonts w:ascii="Arial" w:hAnsi="Arial" w:cs="Arial"/>
                <w:sz w:val="22"/>
                <w:szCs w:val="22"/>
              </w:rPr>
            </w:pPr>
          </w:p>
          <w:p w14:paraId="27370352" w14:textId="77777777" w:rsidR="00D91A8A" w:rsidRPr="0071632B" w:rsidRDefault="00D91A8A" w:rsidP="00B6028F">
            <w:pPr>
              <w:pStyle w:val="Textoindependiente2"/>
              <w:spacing w:line="240" w:lineRule="auto"/>
              <w:jc w:val="left"/>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14:paraId="0487164B" w14:textId="77777777" w:rsidR="00D91A8A" w:rsidRPr="0071632B" w:rsidRDefault="00D91A8A"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4D6EE2E2" w14:textId="77777777" w:rsidR="00D91A8A" w:rsidRPr="00027E03" w:rsidRDefault="00D91A8A" w:rsidP="00B6028F">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14DD8976" wp14:editId="11EF4265">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52208D4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0"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1312" behindDoc="0" locked="0" layoutInCell="1" allowOverlap="1" wp14:anchorId="22D2DDF5" wp14:editId="0E99BB80">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1332A3F6"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2" o:title=""/>
                    </v:shape>
                  </w:pict>
                </mc:Fallback>
              </mc:AlternateContent>
            </w:r>
            <w:r w:rsidRPr="00027E03">
              <w:rPr>
                <w:rFonts w:ascii="Arial" w:hAnsi="Arial" w:cs="Arial"/>
                <w:sz w:val="22"/>
                <w:szCs w:val="22"/>
              </w:rPr>
              <w:t>______________________________________</w:t>
            </w:r>
          </w:p>
          <w:p w14:paraId="3202D550" w14:textId="77777777" w:rsidR="00D91A8A" w:rsidRPr="00027E03" w:rsidRDefault="00D91A8A"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31BE3667" w14:textId="77777777" w:rsidR="00D91A8A" w:rsidRPr="00027E03" w:rsidRDefault="00D91A8A"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D91A8A" w:rsidRPr="00027E03" w14:paraId="0FFF870F"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E4CB66E" w14:textId="349EFC0E" w:rsidR="00D91A8A" w:rsidRPr="00027E03" w:rsidRDefault="00D91A8A" w:rsidP="005A10ED">
            <w:pPr>
              <w:pStyle w:val="Textoindependiente2"/>
              <w:spacing w:line="240" w:lineRule="auto"/>
              <w:jc w:val="left"/>
              <w:rPr>
                <w:rFonts w:ascii="Arial" w:hAnsi="Arial" w:cs="Arial"/>
                <w:sz w:val="22"/>
                <w:szCs w:val="22"/>
              </w:rPr>
            </w:pPr>
            <w:r w:rsidRPr="00027E03">
              <w:rPr>
                <w:rFonts w:ascii="Arial" w:hAnsi="Arial" w:cs="Arial"/>
                <w:sz w:val="22"/>
                <w:szCs w:val="22"/>
              </w:rPr>
              <w:t xml:space="preserve">Fecha de suscripción del informe de supervisión: </w:t>
            </w:r>
            <w:proofErr w:type="gramStart"/>
            <w:r w:rsidRPr="00027E03">
              <w:rPr>
                <w:rFonts w:ascii="Arial" w:hAnsi="Arial" w:cs="Arial"/>
                <w:sz w:val="22"/>
                <w:szCs w:val="22"/>
              </w:rPr>
              <w:t>Distrito  de</w:t>
            </w:r>
            <w:proofErr w:type="gramEnd"/>
            <w:r w:rsidRPr="00027E03">
              <w:rPr>
                <w:rFonts w:ascii="Arial" w:hAnsi="Arial" w:cs="Arial"/>
                <w:sz w:val="22"/>
                <w:szCs w:val="22"/>
              </w:rPr>
              <w:t xml:space="preserve"> Santiago De Cali</w:t>
            </w:r>
            <w:r>
              <w:rPr>
                <w:rFonts w:ascii="Arial" w:hAnsi="Arial" w:cs="Arial"/>
                <w:sz w:val="22"/>
                <w:szCs w:val="22"/>
              </w:rPr>
              <w:t>,07/nov/2025</w:t>
            </w:r>
          </w:p>
        </w:tc>
      </w:tr>
    </w:tbl>
    <w:p w14:paraId="58ED0FE8" w14:textId="77777777" w:rsidR="00D91A8A" w:rsidRDefault="00D91A8A" w:rsidP="003F3A44">
      <w:pPr>
        <w:rPr>
          <w:rFonts w:ascii="Arial" w:hAnsi="Arial" w:cs="Arial"/>
          <w:sz w:val="22"/>
          <w:szCs w:val="22"/>
        </w:rPr>
        <w:sectPr w:rsidR="00D91A8A" w:rsidSect="00D91A8A">
          <w:headerReference w:type="default" r:id="rId13"/>
          <w:footerReference w:type="default" r:id="rId14"/>
          <w:pgSz w:w="12242" w:h="15842"/>
          <w:pgMar w:top="1134" w:right="1134" w:bottom="1701" w:left="1134" w:header="720" w:footer="1134" w:gutter="0"/>
          <w:pgNumType w:start="1"/>
          <w:cols w:space="720"/>
        </w:sectPr>
      </w:pPr>
    </w:p>
    <w:p w14:paraId="19881FBC" w14:textId="77777777" w:rsidR="00D91A8A" w:rsidRPr="00027E03" w:rsidRDefault="00D91A8A" w:rsidP="003F3A44">
      <w:pPr>
        <w:rPr>
          <w:rFonts w:ascii="Arial" w:hAnsi="Arial" w:cs="Arial"/>
          <w:sz w:val="22"/>
          <w:szCs w:val="22"/>
        </w:rPr>
      </w:pPr>
    </w:p>
    <w:sectPr w:rsidR="00D91A8A" w:rsidRPr="00027E03" w:rsidSect="00D91A8A">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CB0DC" w14:textId="77777777" w:rsidR="00087DDB" w:rsidRDefault="00087DDB">
      <w:r>
        <w:separator/>
      </w:r>
    </w:p>
  </w:endnote>
  <w:endnote w:type="continuationSeparator" w:id="0">
    <w:p w14:paraId="4426ED76" w14:textId="77777777" w:rsidR="00087DDB" w:rsidRDefault="00087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A6CE5" w14:textId="77777777" w:rsidR="00D91A8A" w:rsidRDefault="00D91A8A">
    <w:pPr>
      <w:pStyle w:val="Piedepgina"/>
      <w:jc w:val="both"/>
      <w:rPr>
        <w:rFonts w:ascii="Arial" w:hAnsi="Arial" w:cs="Arial"/>
        <w:sz w:val="16"/>
        <w:szCs w:val="16"/>
      </w:rPr>
    </w:pPr>
  </w:p>
  <w:p w14:paraId="2CB044A4" w14:textId="77777777" w:rsidR="00D91A8A" w:rsidRDefault="00D91A8A">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1460AF1" w14:textId="77777777" w:rsidR="00D91A8A" w:rsidRDefault="00D91A8A"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8CE51" w14:textId="77777777" w:rsidR="00D91A8A" w:rsidRDefault="00D91A8A">
    <w:pPr>
      <w:pStyle w:val="Piedepgina"/>
      <w:jc w:val="both"/>
      <w:rPr>
        <w:rFonts w:ascii="Arial" w:hAnsi="Arial" w:cs="Arial"/>
        <w:sz w:val="16"/>
        <w:szCs w:val="16"/>
      </w:rPr>
    </w:pPr>
  </w:p>
  <w:p w14:paraId="2D0FE6F9" w14:textId="77777777" w:rsidR="00D91A8A" w:rsidRDefault="00D91A8A">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561CA75C" w14:textId="77777777" w:rsidR="00D91A8A" w:rsidRDefault="00D91A8A"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81044" w14:textId="77777777" w:rsidR="00087DDB" w:rsidRDefault="00087DDB">
      <w:r>
        <w:rPr>
          <w:color w:val="000000"/>
        </w:rPr>
        <w:separator/>
      </w:r>
    </w:p>
  </w:footnote>
  <w:footnote w:type="continuationSeparator" w:id="0">
    <w:p w14:paraId="45A08D74" w14:textId="77777777" w:rsidR="00087DDB" w:rsidRDefault="00087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D91A8A" w14:paraId="11C045A6"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89DCF2" w14:textId="77777777" w:rsidR="00D91A8A" w:rsidRDefault="00D91A8A">
          <w:pPr>
            <w:pStyle w:val="Encabezado"/>
            <w:jc w:val="center"/>
          </w:pPr>
          <w:r>
            <w:rPr>
              <w:rFonts w:ascii="Arial" w:hAnsi="Arial" w:cs="Arial"/>
              <w:noProof/>
              <w:sz w:val="14"/>
              <w:szCs w:val="14"/>
              <w:lang w:val="es-CO" w:eastAsia="es-CO"/>
            </w:rPr>
            <w:drawing>
              <wp:inline distT="0" distB="0" distL="0" distR="0" wp14:anchorId="01FD6743" wp14:editId="716F3759">
                <wp:extent cx="1079997" cy="828675"/>
                <wp:effectExtent l="0" t="0" r="5853" b="9525"/>
                <wp:docPr id="1426929431" name="Imagen 142692943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06EDF214" w14:textId="77777777" w:rsidR="00D91A8A" w:rsidRDefault="00D91A8A">
          <w:pPr>
            <w:pStyle w:val="Encabezado"/>
            <w:jc w:val="center"/>
            <w:rPr>
              <w:sz w:val="14"/>
              <w:szCs w:val="14"/>
              <w:lang w:val="es-CO" w:eastAsia="es-CO"/>
            </w:rPr>
          </w:pPr>
        </w:p>
        <w:p w14:paraId="716CABA6" w14:textId="77777777" w:rsidR="00D91A8A" w:rsidRPr="003F3A44" w:rsidRDefault="00D91A8A">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7101FCF5" w14:textId="77777777" w:rsidR="00D91A8A" w:rsidRDefault="00D91A8A">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52345E" w14:textId="77777777" w:rsidR="00D91A8A" w:rsidRDefault="00D91A8A">
          <w:pPr>
            <w:pStyle w:val="Encabezado"/>
            <w:jc w:val="center"/>
            <w:rPr>
              <w:rFonts w:ascii="Arial" w:hAnsi="Arial" w:cs="Arial"/>
            </w:rPr>
          </w:pPr>
        </w:p>
        <w:p w14:paraId="10AFF39C" w14:textId="77777777" w:rsidR="00D91A8A" w:rsidRPr="003F3A44" w:rsidRDefault="00D91A8A">
          <w:pPr>
            <w:pStyle w:val="Encabezado"/>
            <w:jc w:val="center"/>
            <w:rPr>
              <w:rFonts w:ascii="Arial" w:hAnsi="Arial" w:cs="Arial"/>
            </w:rPr>
          </w:pPr>
          <w:r w:rsidRPr="003F3A44">
            <w:rPr>
              <w:rFonts w:ascii="Arial" w:hAnsi="Arial" w:cs="Arial"/>
            </w:rPr>
            <w:t>MODELO INTEGRADO DE PLANEACIÓN Y GESTIÓN</w:t>
          </w:r>
        </w:p>
        <w:p w14:paraId="49216C15" w14:textId="77777777" w:rsidR="00D91A8A" w:rsidRPr="003F3A44" w:rsidRDefault="00D91A8A">
          <w:pPr>
            <w:pStyle w:val="Encabezado"/>
            <w:jc w:val="center"/>
            <w:rPr>
              <w:rFonts w:ascii="Arial" w:hAnsi="Arial" w:cs="Arial"/>
            </w:rPr>
          </w:pPr>
          <w:r w:rsidRPr="003F3A44">
            <w:rPr>
              <w:rFonts w:ascii="Arial" w:hAnsi="Arial" w:cs="Arial"/>
            </w:rPr>
            <w:t>(MIPG)</w:t>
          </w:r>
        </w:p>
        <w:p w14:paraId="223C3540" w14:textId="77777777" w:rsidR="00D91A8A" w:rsidRDefault="00D91A8A">
          <w:pPr>
            <w:pStyle w:val="Encabezado"/>
            <w:jc w:val="center"/>
            <w:rPr>
              <w:rFonts w:ascii="Arial" w:hAnsi="Arial" w:cs="Arial"/>
            </w:rPr>
          </w:pPr>
        </w:p>
        <w:p w14:paraId="7AD3A6FF" w14:textId="77777777" w:rsidR="00D91A8A" w:rsidRPr="003F3A44" w:rsidRDefault="00D91A8A">
          <w:pPr>
            <w:pStyle w:val="Encabezado"/>
            <w:jc w:val="center"/>
            <w:rPr>
              <w:rFonts w:ascii="Arial" w:hAnsi="Arial" w:cs="Arial"/>
            </w:rPr>
          </w:pPr>
        </w:p>
        <w:p w14:paraId="24BA812B" w14:textId="77777777" w:rsidR="00D91A8A" w:rsidRPr="003F3A44" w:rsidRDefault="00D91A8A">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21FA2444" w14:textId="77777777" w:rsidR="00D91A8A" w:rsidRPr="003F3A44" w:rsidRDefault="00D91A8A"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4E0FC9" w14:textId="77777777" w:rsidR="00D91A8A" w:rsidRPr="003F3A44" w:rsidRDefault="00D91A8A">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D91A8A" w14:paraId="0B841565"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CAA8D" w14:textId="77777777" w:rsidR="00D91A8A" w:rsidRDefault="00D91A8A">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67B45E" w14:textId="77777777" w:rsidR="00D91A8A" w:rsidRDefault="00D91A8A">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7F6F7D" w14:textId="77777777" w:rsidR="00D91A8A" w:rsidRDefault="00D91A8A">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E4D31E" w14:textId="77777777" w:rsidR="00D91A8A" w:rsidRDefault="00D91A8A" w:rsidP="003F3A44">
          <w:pPr>
            <w:pStyle w:val="Encabezado"/>
            <w:jc w:val="center"/>
          </w:pPr>
          <w:r>
            <w:rPr>
              <w:rFonts w:ascii="Arial" w:hAnsi="Arial" w:cs="Arial"/>
              <w:sz w:val="16"/>
              <w:szCs w:val="16"/>
            </w:rPr>
            <w:t xml:space="preserve"> 002</w:t>
          </w:r>
        </w:p>
      </w:tc>
    </w:tr>
  </w:tbl>
  <w:p w14:paraId="653581F4" w14:textId="77777777" w:rsidR="00D91A8A" w:rsidRDefault="00D91A8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D91A8A" w14:paraId="26C79859"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E1B1B0" w14:textId="77777777" w:rsidR="00D91A8A" w:rsidRDefault="00D91A8A">
          <w:pPr>
            <w:pStyle w:val="Encabezado"/>
            <w:jc w:val="center"/>
          </w:pPr>
          <w:r>
            <w:rPr>
              <w:rFonts w:ascii="Arial" w:hAnsi="Arial" w:cs="Arial"/>
              <w:noProof/>
              <w:sz w:val="14"/>
              <w:szCs w:val="14"/>
              <w:lang w:val="es-CO" w:eastAsia="es-CO"/>
            </w:rPr>
            <w:drawing>
              <wp:inline distT="0" distB="0" distL="0" distR="0" wp14:anchorId="52AB5283" wp14:editId="11893BD7">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586A8979" w14:textId="77777777" w:rsidR="00D91A8A" w:rsidRDefault="00D91A8A">
          <w:pPr>
            <w:pStyle w:val="Encabezado"/>
            <w:jc w:val="center"/>
            <w:rPr>
              <w:sz w:val="14"/>
              <w:szCs w:val="14"/>
              <w:lang w:val="es-CO" w:eastAsia="es-CO"/>
            </w:rPr>
          </w:pPr>
        </w:p>
        <w:p w14:paraId="0A28CD50" w14:textId="77777777" w:rsidR="00D91A8A" w:rsidRPr="003F3A44" w:rsidRDefault="00D91A8A">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A592E2F" w14:textId="77777777" w:rsidR="00D91A8A" w:rsidRDefault="00D91A8A">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4D9CCA" w14:textId="77777777" w:rsidR="00D91A8A" w:rsidRDefault="00D91A8A">
          <w:pPr>
            <w:pStyle w:val="Encabezado"/>
            <w:jc w:val="center"/>
            <w:rPr>
              <w:rFonts w:ascii="Arial" w:hAnsi="Arial" w:cs="Arial"/>
            </w:rPr>
          </w:pPr>
        </w:p>
        <w:p w14:paraId="7E84B171" w14:textId="77777777" w:rsidR="00D91A8A" w:rsidRPr="003F3A44" w:rsidRDefault="00D91A8A">
          <w:pPr>
            <w:pStyle w:val="Encabezado"/>
            <w:jc w:val="center"/>
            <w:rPr>
              <w:rFonts w:ascii="Arial" w:hAnsi="Arial" w:cs="Arial"/>
            </w:rPr>
          </w:pPr>
          <w:r w:rsidRPr="003F3A44">
            <w:rPr>
              <w:rFonts w:ascii="Arial" w:hAnsi="Arial" w:cs="Arial"/>
            </w:rPr>
            <w:t>MODELO INTEGRADO DE PLANEACIÓN Y GESTIÓN</w:t>
          </w:r>
        </w:p>
        <w:p w14:paraId="439847DE" w14:textId="77777777" w:rsidR="00D91A8A" w:rsidRPr="003F3A44" w:rsidRDefault="00D91A8A">
          <w:pPr>
            <w:pStyle w:val="Encabezado"/>
            <w:jc w:val="center"/>
            <w:rPr>
              <w:rFonts w:ascii="Arial" w:hAnsi="Arial" w:cs="Arial"/>
            </w:rPr>
          </w:pPr>
          <w:r w:rsidRPr="003F3A44">
            <w:rPr>
              <w:rFonts w:ascii="Arial" w:hAnsi="Arial" w:cs="Arial"/>
            </w:rPr>
            <w:t>(MIPG)</w:t>
          </w:r>
        </w:p>
        <w:p w14:paraId="4409E764" w14:textId="77777777" w:rsidR="00D91A8A" w:rsidRDefault="00D91A8A">
          <w:pPr>
            <w:pStyle w:val="Encabezado"/>
            <w:jc w:val="center"/>
            <w:rPr>
              <w:rFonts w:ascii="Arial" w:hAnsi="Arial" w:cs="Arial"/>
            </w:rPr>
          </w:pPr>
        </w:p>
        <w:p w14:paraId="4AFEB5B4" w14:textId="77777777" w:rsidR="00D91A8A" w:rsidRPr="003F3A44" w:rsidRDefault="00D91A8A">
          <w:pPr>
            <w:pStyle w:val="Encabezado"/>
            <w:jc w:val="center"/>
            <w:rPr>
              <w:rFonts w:ascii="Arial" w:hAnsi="Arial" w:cs="Arial"/>
            </w:rPr>
          </w:pPr>
        </w:p>
        <w:p w14:paraId="288D9415" w14:textId="77777777" w:rsidR="00D91A8A" w:rsidRPr="003F3A44" w:rsidRDefault="00D91A8A">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5A76AD5D" w14:textId="77777777" w:rsidR="00D91A8A" w:rsidRPr="003F3A44" w:rsidRDefault="00D91A8A"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E5AA6B" w14:textId="77777777" w:rsidR="00D91A8A" w:rsidRPr="003F3A44" w:rsidRDefault="00D91A8A">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D91A8A" w14:paraId="60EFF9EF"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2C6121" w14:textId="77777777" w:rsidR="00D91A8A" w:rsidRDefault="00D91A8A">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96FDD1" w14:textId="77777777" w:rsidR="00D91A8A" w:rsidRDefault="00D91A8A">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93F1B3" w14:textId="77777777" w:rsidR="00D91A8A" w:rsidRDefault="00D91A8A">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C3166" w14:textId="77777777" w:rsidR="00D91A8A" w:rsidRDefault="00D91A8A" w:rsidP="003F3A44">
          <w:pPr>
            <w:pStyle w:val="Encabezado"/>
            <w:jc w:val="center"/>
          </w:pPr>
          <w:r>
            <w:rPr>
              <w:rFonts w:ascii="Arial" w:hAnsi="Arial" w:cs="Arial"/>
              <w:sz w:val="16"/>
              <w:szCs w:val="16"/>
            </w:rPr>
            <w:t xml:space="preserve"> 002</w:t>
          </w:r>
        </w:p>
      </w:tc>
    </w:tr>
  </w:tbl>
  <w:p w14:paraId="71542488" w14:textId="77777777" w:rsidR="00D91A8A" w:rsidRDefault="00D91A8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3871665">
    <w:abstractNumId w:val="2"/>
  </w:num>
  <w:num w:numId="2" w16cid:durableId="2017615353">
    <w:abstractNumId w:val="0"/>
  </w:num>
  <w:num w:numId="3" w16cid:durableId="9286576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3238D"/>
    <w:rsid w:val="00050CDB"/>
    <w:rsid w:val="00052AB5"/>
    <w:rsid w:val="00054C4F"/>
    <w:rsid w:val="00057766"/>
    <w:rsid w:val="00057A18"/>
    <w:rsid w:val="000615A3"/>
    <w:rsid w:val="00071775"/>
    <w:rsid w:val="00081E1C"/>
    <w:rsid w:val="000832A3"/>
    <w:rsid w:val="00085E6A"/>
    <w:rsid w:val="00087DDB"/>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C1398"/>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44D6"/>
    <w:rsid w:val="009F461F"/>
    <w:rsid w:val="009F6C25"/>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67660"/>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1577"/>
    <w:rsid w:val="00D161B4"/>
    <w:rsid w:val="00D23A01"/>
    <w:rsid w:val="00D2504F"/>
    <w:rsid w:val="00D25E30"/>
    <w:rsid w:val="00D43DE2"/>
    <w:rsid w:val="00D5455D"/>
    <w:rsid w:val="00D5537B"/>
    <w:rsid w:val="00D663D0"/>
    <w:rsid w:val="00D76F99"/>
    <w:rsid w:val="00D846A7"/>
    <w:rsid w:val="00D91A8A"/>
    <w:rsid w:val="00D929DD"/>
    <w:rsid w:val="00D94702"/>
    <w:rsid w:val="00DA28E8"/>
    <w:rsid w:val="00DB69A6"/>
    <w:rsid w:val="00DC525A"/>
    <w:rsid w:val="00DD05B1"/>
    <w:rsid w:val="00DD7746"/>
    <w:rsid w:val="00DE4F45"/>
    <w:rsid w:val="00DE6EA3"/>
    <w:rsid w:val="00DF4AD2"/>
    <w:rsid w:val="00E13902"/>
    <w:rsid w:val="00E14F64"/>
    <w:rsid w:val="00E321CE"/>
    <w:rsid w:val="00E355CD"/>
    <w:rsid w:val="00E36941"/>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0672C"/>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BF587C"/>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D91A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RpHqVONErRH2rL-Ru4JiAw3iteT1yhR3?usp=sharing"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1341C-B5F7-4EDD-8C26-B05323B7D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875</Words>
  <Characters>4814</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jhon erick mora</cp:lastModifiedBy>
  <cp:revision>1</cp:revision>
  <cp:lastPrinted>2025-11-06T18:03:00Z</cp:lastPrinted>
  <dcterms:created xsi:type="dcterms:W3CDTF">2025-11-06T17:47:00Z</dcterms:created>
  <dcterms:modified xsi:type="dcterms:W3CDTF">2025-11-06T18:03:00Z</dcterms:modified>
</cp:coreProperties>
</file>